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93DA6E" w14:textId="77777777" w:rsidR="00B621D6" w:rsidRPr="00DA29CF" w:rsidRDefault="00B621D6" w:rsidP="00B621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A29CF">
        <w:rPr>
          <w:rFonts w:ascii="Times New Roman" w:hAnsi="Times New Roman" w:cs="Times New Roman"/>
          <w:b/>
          <w:sz w:val="24"/>
          <w:szCs w:val="24"/>
        </w:rPr>
        <w:t>Принято</w:t>
      </w:r>
      <w:r w:rsidRPr="00DA29C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A29CF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182F90B8" w14:textId="77777777" w:rsidR="00B621D6" w:rsidRPr="00DA29CF" w:rsidRDefault="00B621D6" w:rsidP="00B62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Педагогическим советом                       </w:t>
      </w:r>
      <w:r w:rsidRPr="00DA29CF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A29C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29CF">
        <w:rPr>
          <w:rFonts w:ascii="Times New Roman" w:hAnsi="Times New Roman" w:cs="Times New Roman"/>
          <w:sz w:val="24"/>
          <w:szCs w:val="24"/>
        </w:rPr>
        <w:t xml:space="preserve">Заведующий МБДОУ «Детский сад                                  </w:t>
      </w:r>
    </w:p>
    <w:p w14:paraId="73CFA5C0" w14:textId="371BB7A2" w:rsidR="00B621D6" w:rsidRPr="00DA29CF" w:rsidRDefault="00B621D6" w:rsidP="00B62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9CF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="002A532C">
        <w:rPr>
          <w:rFonts w:ascii="Times New Roman" w:hAnsi="Times New Roman" w:cs="Times New Roman"/>
          <w:sz w:val="24"/>
          <w:szCs w:val="24"/>
        </w:rPr>
        <w:t>«Солнышко» п.Победа                                       «Солнышко» п.Победа</w:t>
      </w:r>
    </w:p>
    <w:p w14:paraId="0016BED3" w14:textId="6B97342E" w:rsidR="00B621D6" w:rsidRPr="00DA29CF" w:rsidRDefault="00B621D6" w:rsidP="00B62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9CF">
        <w:rPr>
          <w:rFonts w:ascii="Times New Roman" w:hAnsi="Times New Roman" w:cs="Times New Roman"/>
          <w:sz w:val="24"/>
          <w:szCs w:val="24"/>
        </w:rPr>
        <w:t xml:space="preserve">Протокол №___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DA29CF">
        <w:rPr>
          <w:rFonts w:ascii="Times New Roman" w:hAnsi="Times New Roman" w:cs="Times New Roman"/>
          <w:sz w:val="24"/>
          <w:szCs w:val="24"/>
        </w:rPr>
        <w:t xml:space="preserve">  ___________(</w:t>
      </w:r>
      <w:r w:rsidR="002A532C">
        <w:rPr>
          <w:rFonts w:ascii="Times New Roman" w:hAnsi="Times New Roman" w:cs="Times New Roman"/>
          <w:sz w:val="24"/>
          <w:szCs w:val="24"/>
        </w:rPr>
        <w:t>Е.С.Яшина</w:t>
      </w:r>
      <w:r w:rsidRPr="00DA29CF">
        <w:rPr>
          <w:rFonts w:ascii="Times New Roman" w:hAnsi="Times New Roman" w:cs="Times New Roman"/>
          <w:sz w:val="24"/>
          <w:szCs w:val="24"/>
        </w:rPr>
        <w:t xml:space="preserve">)        </w:t>
      </w:r>
    </w:p>
    <w:p w14:paraId="03A352BD" w14:textId="77777777" w:rsidR="00B621D6" w:rsidRPr="00DA29CF" w:rsidRDefault="00B621D6" w:rsidP="00B62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9CF">
        <w:rPr>
          <w:rFonts w:ascii="Times New Roman" w:hAnsi="Times New Roman" w:cs="Times New Roman"/>
          <w:sz w:val="24"/>
          <w:szCs w:val="24"/>
        </w:rPr>
        <w:t xml:space="preserve">от «__»______20___года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A29CF">
        <w:rPr>
          <w:rFonts w:ascii="Times New Roman" w:hAnsi="Times New Roman" w:cs="Times New Roman"/>
          <w:sz w:val="24"/>
          <w:szCs w:val="24"/>
        </w:rPr>
        <w:t xml:space="preserve">     Введено в действие приказом</w:t>
      </w:r>
    </w:p>
    <w:p w14:paraId="2BA9C4F9" w14:textId="77777777" w:rsidR="00B621D6" w:rsidRPr="00DA29CF" w:rsidRDefault="00B621D6" w:rsidP="00B62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9C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A29CF">
        <w:rPr>
          <w:rFonts w:ascii="Times New Roman" w:hAnsi="Times New Roman" w:cs="Times New Roman"/>
          <w:sz w:val="24"/>
          <w:szCs w:val="24"/>
        </w:rPr>
        <w:t xml:space="preserve">    №___от  «__»_______20___года</w:t>
      </w:r>
    </w:p>
    <w:p w14:paraId="2AF66150" w14:textId="77777777" w:rsidR="00B621D6" w:rsidRPr="00DA29CF" w:rsidRDefault="00B621D6" w:rsidP="00B621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9000E0F" w14:textId="77777777" w:rsidR="00B621D6" w:rsidRDefault="00B621D6" w:rsidP="00B621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 о методической работе</w:t>
      </w:r>
    </w:p>
    <w:p w14:paraId="222820AE" w14:textId="77777777" w:rsidR="00B621D6" w:rsidRPr="0034689E" w:rsidRDefault="00B621D6" w:rsidP="00B621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689E">
        <w:rPr>
          <w:rFonts w:ascii="Times New Roman" w:hAnsi="Times New Roman" w:cs="Times New Roman"/>
          <w:b/>
          <w:sz w:val="28"/>
          <w:szCs w:val="28"/>
        </w:rPr>
        <w:t>муниципального бюджетного дошкольного образовательного учреждения</w:t>
      </w:r>
    </w:p>
    <w:p w14:paraId="787A74C5" w14:textId="2B7779A5" w:rsidR="00B621D6" w:rsidRPr="0034689E" w:rsidRDefault="00B621D6" w:rsidP="00B621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689E">
        <w:rPr>
          <w:rFonts w:ascii="Times New Roman" w:hAnsi="Times New Roman" w:cs="Times New Roman"/>
          <w:b/>
          <w:sz w:val="28"/>
          <w:szCs w:val="28"/>
        </w:rPr>
        <w:t xml:space="preserve">«Детский сад </w:t>
      </w:r>
      <w:r w:rsidR="002A532C">
        <w:rPr>
          <w:rFonts w:ascii="Times New Roman" w:hAnsi="Times New Roman" w:cs="Times New Roman"/>
          <w:b/>
          <w:sz w:val="28"/>
          <w:szCs w:val="28"/>
        </w:rPr>
        <w:t xml:space="preserve">«Солнышко» п.Победа </w:t>
      </w:r>
      <w:r w:rsidRPr="0034689E">
        <w:rPr>
          <w:rFonts w:ascii="Times New Roman" w:hAnsi="Times New Roman" w:cs="Times New Roman"/>
          <w:b/>
          <w:sz w:val="28"/>
          <w:szCs w:val="28"/>
        </w:rPr>
        <w:t>Азнакаевского муниципального района</w:t>
      </w:r>
    </w:p>
    <w:p w14:paraId="0CDEA74D" w14:textId="77777777" w:rsidR="00B621D6" w:rsidRDefault="00B621D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4C4E0A8" w14:textId="77777777" w:rsidR="004B2336" w:rsidRPr="00B621D6" w:rsidRDefault="004B2336" w:rsidP="00B621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21D6">
        <w:rPr>
          <w:rFonts w:ascii="Times New Roman" w:hAnsi="Times New Roman" w:cs="Times New Roman"/>
          <w:b/>
          <w:sz w:val="28"/>
          <w:szCs w:val="28"/>
        </w:rPr>
        <w:t>1. Общие положения.</w:t>
      </w:r>
    </w:p>
    <w:p w14:paraId="1FEB62E7" w14:textId="77777777" w:rsidR="004B2336" w:rsidRPr="00281A93" w:rsidRDefault="00B621D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1.1. Настоящее Положение 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методической работе (далее - Положение) в</w:t>
      </w:r>
    </w:p>
    <w:p w14:paraId="243DF18A" w14:textId="77777777" w:rsidR="00B621D6" w:rsidRPr="00B621D6" w:rsidRDefault="004B2336" w:rsidP="00B621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Муниципальном бюджетном дошкольном образовательном учреждении</w:t>
      </w:r>
      <w:r w:rsidR="00B621D6">
        <w:rPr>
          <w:rFonts w:ascii="Times New Roman" w:hAnsi="Times New Roman" w:cs="Times New Roman"/>
          <w:sz w:val="28"/>
          <w:szCs w:val="28"/>
        </w:rPr>
        <w:t xml:space="preserve"> </w:t>
      </w:r>
      <w:r w:rsidR="00B621D6" w:rsidRPr="00B621D6">
        <w:rPr>
          <w:rFonts w:ascii="Times New Roman" w:hAnsi="Times New Roman" w:cs="Times New Roman"/>
          <w:sz w:val="28"/>
          <w:szCs w:val="28"/>
        </w:rPr>
        <w:t>муниципальн</w:t>
      </w:r>
      <w:r w:rsidR="00B621D6">
        <w:rPr>
          <w:rFonts w:ascii="Times New Roman" w:hAnsi="Times New Roman" w:cs="Times New Roman"/>
          <w:sz w:val="28"/>
          <w:szCs w:val="28"/>
        </w:rPr>
        <w:t>ое бюджетное  дошкольное образовательное учреждение</w:t>
      </w:r>
    </w:p>
    <w:p w14:paraId="776808C1" w14:textId="4867093D" w:rsidR="004B2336" w:rsidRPr="00281A93" w:rsidRDefault="00B621D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621D6">
        <w:rPr>
          <w:rFonts w:ascii="Times New Roman" w:hAnsi="Times New Roman" w:cs="Times New Roman"/>
          <w:sz w:val="28"/>
          <w:szCs w:val="28"/>
        </w:rPr>
        <w:t xml:space="preserve">«Детский сад </w:t>
      </w:r>
      <w:r w:rsidR="002A532C">
        <w:rPr>
          <w:rFonts w:ascii="Times New Roman" w:hAnsi="Times New Roman" w:cs="Times New Roman"/>
          <w:sz w:val="28"/>
          <w:szCs w:val="28"/>
        </w:rPr>
        <w:t>«Солнышко» п.Победа</w:t>
      </w:r>
      <w:bookmarkStart w:id="0" w:name="_GoBack"/>
      <w:bookmarkEnd w:id="0"/>
      <w:r w:rsidRPr="00B621D6">
        <w:rPr>
          <w:rFonts w:ascii="Times New Roman" w:hAnsi="Times New Roman" w:cs="Times New Roman"/>
          <w:sz w:val="28"/>
          <w:szCs w:val="28"/>
        </w:rPr>
        <w:t xml:space="preserve"> Азнакаевского муниципального района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(далее -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4B2336" w:rsidRPr="00281A93">
        <w:rPr>
          <w:rFonts w:ascii="Times New Roman" w:hAnsi="Times New Roman" w:cs="Times New Roman"/>
          <w:sz w:val="28"/>
          <w:szCs w:val="28"/>
        </w:rPr>
        <w:t>БДОУ) разработано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требованиями п.20 ч.3 ст.28 Федерального закона от 29..12.2012 года NQ273-ФЗ</w:t>
      </w:r>
    </w:p>
    <w:p w14:paraId="6D24DB35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«Об образовании в Российской Федерации», согласно которым к компетенции</w:t>
      </w:r>
    </w:p>
    <w:p w14:paraId="39FA6D46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МБДОУ относится организация</w:t>
      </w:r>
      <w:r w:rsidR="00B621D6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>научно-методической</w:t>
      </w:r>
      <w:r w:rsidR="00B621D6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>р</w:t>
      </w:r>
      <w:r w:rsidR="00B621D6">
        <w:rPr>
          <w:rFonts w:ascii="Times New Roman" w:hAnsi="Times New Roman" w:cs="Times New Roman"/>
          <w:sz w:val="28"/>
          <w:szCs w:val="28"/>
        </w:rPr>
        <w:t>а</w:t>
      </w:r>
      <w:r w:rsidRPr="00281A93">
        <w:rPr>
          <w:rFonts w:ascii="Times New Roman" w:hAnsi="Times New Roman" w:cs="Times New Roman"/>
          <w:sz w:val="28"/>
          <w:szCs w:val="28"/>
        </w:rPr>
        <w:t>боты, в том числе</w:t>
      </w:r>
    </w:p>
    <w:p w14:paraId="573EFB5B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организация и проведение научных и методических конференций, семинаров.</w:t>
      </w:r>
    </w:p>
    <w:p w14:paraId="263DC59A" w14:textId="77777777" w:rsidR="004B2336" w:rsidRPr="00281A93" w:rsidRDefault="00B621D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>1.2. Настоящее Положение определяет цели, зад</w:t>
      </w:r>
      <w:r>
        <w:rPr>
          <w:rFonts w:ascii="Times New Roman" w:hAnsi="Times New Roman" w:cs="Times New Roman"/>
          <w:sz w:val="28"/>
          <w:szCs w:val="28"/>
        </w:rPr>
        <w:t>ачу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структуру, основные</w:t>
      </w:r>
    </w:p>
    <w:p w14:paraId="2AD25BDF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  <w:t>направления методической работы в МБДОУ.</w:t>
      </w:r>
    </w:p>
    <w:p w14:paraId="631B32F5" w14:textId="77777777" w:rsidR="004B2336" w:rsidRPr="00281A93" w:rsidRDefault="00B621D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>1.3. Настоящее Положение разработано в соответствии с:</w:t>
      </w:r>
    </w:p>
    <w:p w14:paraId="257EBCA5" w14:textId="77777777" w:rsidR="004B2336" w:rsidRPr="00281A93" w:rsidRDefault="00B621D6" w:rsidP="00B621D6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Федеральным законом от 29.12.2012 года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B2336" w:rsidRPr="00281A93">
        <w:rPr>
          <w:rFonts w:ascii="Times New Roman" w:hAnsi="Times New Roman" w:cs="Times New Roman"/>
          <w:sz w:val="28"/>
          <w:szCs w:val="28"/>
        </w:rPr>
        <w:t>273</w:t>
      </w:r>
      <w:r>
        <w:rPr>
          <w:rFonts w:ascii="Times New Roman" w:hAnsi="Times New Roman" w:cs="Times New Roman"/>
          <w:sz w:val="28"/>
          <w:szCs w:val="28"/>
        </w:rPr>
        <w:t xml:space="preserve">-ФЗ </w:t>
      </w:r>
      <w:r w:rsidR="004B2336" w:rsidRPr="00281A93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</w:t>
      </w:r>
      <w:r w:rsidR="004B2336" w:rsidRPr="00281A93">
        <w:rPr>
          <w:rFonts w:ascii="Times New Roman" w:hAnsi="Times New Roman" w:cs="Times New Roman"/>
          <w:sz w:val="28"/>
          <w:szCs w:val="28"/>
        </w:rPr>
        <w:t>б образовании в</w:t>
      </w:r>
    </w:p>
    <w:p w14:paraId="0A17BF0A" w14:textId="77777777" w:rsidR="004B2336" w:rsidRPr="00281A93" w:rsidRDefault="004B2336" w:rsidP="00B621D6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Российской Федерации»;</w:t>
      </w:r>
    </w:p>
    <w:p w14:paraId="4C08A5D8" w14:textId="77777777" w:rsidR="004B2336" w:rsidRPr="00281A93" w:rsidRDefault="00B621D6" w:rsidP="00B621D6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Приказом Минобрнауки России от 30.08.2013 </w:t>
      </w:r>
      <w:r>
        <w:rPr>
          <w:rFonts w:ascii="Times New Roman" w:hAnsi="Times New Roman" w:cs="Times New Roman"/>
          <w:sz w:val="28"/>
          <w:szCs w:val="28"/>
        </w:rPr>
        <w:t>года №</w:t>
      </w:r>
      <w:r w:rsidR="004B2336" w:rsidRPr="00281A93">
        <w:rPr>
          <w:rFonts w:ascii="Times New Roman" w:hAnsi="Times New Roman" w:cs="Times New Roman"/>
          <w:sz w:val="28"/>
          <w:szCs w:val="28"/>
        </w:rPr>
        <w:t>1014 «Об</w:t>
      </w:r>
    </w:p>
    <w:p w14:paraId="02CF26B0" w14:textId="77777777" w:rsidR="004B2B5D" w:rsidRDefault="00B621D6" w:rsidP="00B621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>утверждении Порядка организации и осуще</w:t>
      </w:r>
      <w:r>
        <w:rPr>
          <w:rFonts w:ascii="Times New Roman" w:hAnsi="Times New Roman" w:cs="Times New Roman"/>
          <w:sz w:val="28"/>
          <w:szCs w:val="28"/>
        </w:rPr>
        <w:t>ствления образовате</w:t>
      </w:r>
      <w:r w:rsidR="004B2B5D">
        <w:rPr>
          <w:rFonts w:ascii="Times New Roman" w:hAnsi="Times New Roman" w:cs="Times New Roman"/>
          <w:sz w:val="28"/>
          <w:szCs w:val="28"/>
        </w:rPr>
        <w:t xml:space="preserve">льной      </w:t>
      </w:r>
    </w:p>
    <w:p w14:paraId="600BF1E5" w14:textId="77777777" w:rsidR="004B2B5D" w:rsidRDefault="004B2B5D" w:rsidP="004B2B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деятельности об</w:t>
      </w:r>
      <w:r w:rsidR="004B2336" w:rsidRPr="00281A93">
        <w:rPr>
          <w:rFonts w:ascii="Times New Roman" w:hAnsi="Times New Roman" w:cs="Times New Roman"/>
          <w:sz w:val="28"/>
          <w:szCs w:val="28"/>
        </w:rPr>
        <w:t>ра</w:t>
      </w:r>
      <w:r>
        <w:rPr>
          <w:rFonts w:ascii="Times New Roman" w:hAnsi="Times New Roman" w:cs="Times New Roman"/>
          <w:sz w:val="28"/>
          <w:szCs w:val="28"/>
        </w:rPr>
        <w:t>з</w:t>
      </w:r>
      <w:r w:rsidR="004B2336" w:rsidRPr="00281A93">
        <w:rPr>
          <w:rFonts w:ascii="Times New Roman" w:hAnsi="Times New Roman" w:cs="Times New Roman"/>
          <w:sz w:val="28"/>
          <w:szCs w:val="28"/>
        </w:rPr>
        <w:t>овательной</w:t>
      </w:r>
      <w:r>
        <w:rPr>
          <w:rFonts w:ascii="Times New Roman" w:hAnsi="Times New Roman" w:cs="Times New Roman"/>
          <w:sz w:val="28"/>
          <w:szCs w:val="28"/>
        </w:rPr>
        <w:t xml:space="preserve"> деятельности по основным    </w:t>
      </w:r>
    </w:p>
    <w:p w14:paraId="454BD4BB" w14:textId="77777777" w:rsidR="004B2336" w:rsidRPr="00281A93" w:rsidRDefault="004B2B5D" w:rsidP="004B2B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общеобразовательным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программам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дошкольного образования»; .</w:t>
      </w:r>
    </w:p>
    <w:p w14:paraId="092CE20E" w14:textId="77777777" w:rsidR="004B2336" w:rsidRPr="00281A93" w:rsidRDefault="004B2B5D" w:rsidP="00B621D6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Приказом Минобрнауки </w:t>
      </w:r>
      <w:r>
        <w:rPr>
          <w:rFonts w:ascii="Times New Roman" w:hAnsi="Times New Roman" w:cs="Times New Roman"/>
          <w:sz w:val="28"/>
          <w:szCs w:val="28"/>
        </w:rPr>
        <w:t>России от 17 октября. 2013 г. №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1155 «Об</w:t>
      </w:r>
    </w:p>
    <w:p w14:paraId="19E8D794" w14:textId="77777777" w:rsidR="004B2336" w:rsidRPr="00281A93" w:rsidRDefault="004B2336" w:rsidP="00B621D6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утверждении федерального государственного образ</w:t>
      </w:r>
      <w:r w:rsidR="004B2B5D">
        <w:rPr>
          <w:rFonts w:ascii="Times New Roman" w:hAnsi="Times New Roman" w:cs="Times New Roman"/>
          <w:sz w:val="28"/>
          <w:szCs w:val="28"/>
        </w:rPr>
        <w:t>о</w:t>
      </w:r>
      <w:r w:rsidRPr="00281A93">
        <w:rPr>
          <w:rFonts w:ascii="Times New Roman" w:hAnsi="Times New Roman" w:cs="Times New Roman"/>
          <w:sz w:val="28"/>
          <w:szCs w:val="28"/>
        </w:rPr>
        <w:t>вательного стандарта</w:t>
      </w:r>
    </w:p>
    <w:p w14:paraId="14A30DDA" w14:textId="77777777" w:rsidR="004B2336" w:rsidRPr="00281A93" w:rsidRDefault="004B2336" w:rsidP="00B621D6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дошкольного образования» (далее - ФГОС);</w:t>
      </w:r>
    </w:p>
    <w:p w14:paraId="4E5729CE" w14:textId="77777777" w:rsidR="004B2336" w:rsidRPr="00281A93" w:rsidRDefault="004B2336" w:rsidP="00B621D6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  <w:t>- Уставом МБДОУ.</w:t>
      </w:r>
    </w:p>
    <w:p w14:paraId="00EB93DD" w14:textId="77777777" w:rsidR="00A910C7" w:rsidRDefault="004B2B5D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>1.4. Под методической работой в МБДОУ понимается целостная,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основанная на достижениях науки, передового оп</w:t>
      </w:r>
      <w:r>
        <w:rPr>
          <w:rFonts w:ascii="Times New Roman" w:hAnsi="Times New Roman" w:cs="Times New Roman"/>
          <w:sz w:val="28"/>
          <w:szCs w:val="28"/>
        </w:rPr>
        <w:t>ыт</w:t>
      </w:r>
      <w:r w:rsidR="004B2336" w:rsidRPr="00281A93">
        <w:rPr>
          <w:rFonts w:ascii="Times New Roman" w:hAnsi="Times New Roman" w:cs="Times New Roman"/>
          <w:sz w:val="28"/>
          <w:szCs w:val="28"/>
        </w:rPr>
        <w:t>а и конкретном анализе</w:t>
      </w:r>
      <w:r>
        <w:rPr>
          <w:rFonts w:ascii="Times New Roman" w:hAnsi="Times New Roman" w:cs="Times New Roman"/>
          <w:sz w:val="28"/>
          <w:szCs w:val="28"/>
        </w:rPr>
        <w:t xml:space="preserve"> затруднений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педагогических работников, система взаимосвязанных мер,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действий и мероприятий, направленных на повышение профессионального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мастерства каждого педагогического работника, на обобщение и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творческого потенциала педагогического к</w:t>
      </w:r>
      <w:r>
        <w:rPr>
          <w:rFonts w:ascii="Times New Roman" w:hAnsi="Times New Roman" w:cs="Times New Roman"/>
          <w:sz w:val="28"/>
          <w:szCs w:val="28"/>
        </w:rPr>
        <w:t>оллектива в целом, на достижени</w:t>
      </w:r>
      <w:r w:rsidR="004B2336" w:rsidRPr="00281A93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оптим</w:t>
      </w:r>
      <w:r w:rsidR="00A910C7">
        <w:rPr>
          <w:rFonts w:ascii="Times New Roman" w:hAnsi="Times New Roman" w:cs="Times New Roman"/>
          <w:sz w:val="28"/>
          <w:szCs w:val="28"/>
        </w:rPr>
        <w:t xml:space="preserve">альных результатов образования. </w:t>
      </w:r>
    </w:p>
    <w:p w14:paraId="68943876" w14:textId="77777777" w:rsidR="00A910C7" w:rsidRDefault="00A910C7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946E308" w14:textId="77777777" w:rsidR="00A910C7" w:rsidRPr="00A910C7" w:rsidRDefault="004B2336" w:rsidP="00A910C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10C7">
        <w:rPr>
          <w:rFonts w:ascii="Times New Roman" w:hAnsi="Times New Roman" w:cs="Times New Roman"/>
          <w:b/>
          <w:sz w:val="28"/>
          <w:szCs w:val="28"/>
        </w:rPr>
        <w:t>2. Ц</w:t>
      </w:r>
      <w:r w:rsidR="00A910C7">
        <w:rPr>
          <w:rFonts w:ascii="Times New Roman" w:hAnsi="Times New Roman" w:cs="Times New Roman"/>
          <w:b/>
          <w:sz w:val="28"/>
          <w:szCs w:val="28"/>
        </w:rPr>
        <w:t>е</w:t>
      </w:r>
      <w:r w:rsidRPr="00A910C7">
        <w:rPr>
          <w:rFonts w:ascii="Times New Roman" w:hAnsi="Times New Roman" w:cs="Times New Roman"/>
          <w:b/>
          <w:sz w:val="28"/>
          <w:szCs w:val="28"/>
        </w:rPr>
        <w:t>ль, задачи и о</w:t>
      </w:r>
      <w:r w:rsidR="00A910C7">
        <w:rPr>
          <w:rFonts w:ascii="Times New Roman" w:hAnsi="Times New Roman" w:cs="Times New Roman"/>
          <w:b/>
          <w:sz w:val="28"/>
          <w:szCs w:val="28"/>
        </w:rPr>
        <w:t>сн</w:t>
      </w:r>
      <w:r w:rsidRPr="00A910C7">
        <w:rPr>
          <w:rFonts w:ascii="Times New Roman" w:hAnsi="Times New Roman" w:cs="Times New Roman"/>
          <w:b/>
          <w:sz w:val="28"/>
          <w:szCs w:val="28"/>
        </w:rPr>
        <w:t>овные</w:t>
      </w:r>
      <w:r w:rsidR="00A910C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910C7">
        <w:rPr>
          <w:rFonts w:ascii="Times New Roman" w:hAnsi="Times New Roman" w:cs="Times New Roman"/>
          <w:b/>
          <w:sz w:val="28"/>
          <w:szCs w:val="28"/>
        </w:rPr>
        <w:t>направления методической работы.</w:t>
      </w:r>
    </w:p>
    <w:p w14:paraId="4F8078E1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 xml:space="preserve"> </w:t>
      </w:r>
      <w:r w:rsidR="00A910C7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281A93">
        <w:rPr>
          <w:rFonts w:ascii="Times New Roman" w:hAnsi="Times New Roman" w:cs="Times New Roman"/>
          <w:sz w:val="28"/>
          <w:szCs w:val="28"/>
        </w:rPr>
        <w:t>2.1. Цель методической работы в МБДОУ - создание в МБДОУ</w:t>
      </w:r>
    </w:p>
    <w:p w14:paraId="0EAA3AD0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 xml:space="preserve">образовательной среды, </w:t>
      </w:r>
      <w:r w:rsidR="00A910C7">
        <w:rPr>
          <w:rFonts w:ascii="Times New Roman" w:hAnsi="Times New Roman" w:cs="Times New Roman"/>
          <w:sz w:val="28"/>
          <w:szCs w:val="28"/>
        </w:rPr>
        <w:t>спо</w:t>
      </w:r>
      <w:r w:rsidRPr="00281A93">
        <w:rPr>
          <w:rFonts w:ascii="Times New Roman" w:hAnsi="Times New Roman" w:cs="Times New Roman"/>
          <w:sz w:val="28"/>
          <w:szCs w:val="28"/>
        </w:rPr>
        <w:t>собствующей реализации творческого потенциала</w:t>
      </w:r>
    </w:p>
    <w:p w14:paraId="339F06B2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педагога</w:t>
      </w:r>
      <w:r w:rsidR="00A910C7">
        <w:rPr>
          <w:rFonts w:ascii="Times New Roman" w:hAnsi="Times New Roman" w:cs="Times New Roman"/>
          <w:sz w:val="28"/>
          <w:szCs w:val="28"/>
        </w:rPr>
        <w:t xml:space="preserve"> и педагогического коллектива. </w:t>
      </w:r>
    </w:p>
    <w:p w14:paraId="76D098ED" w14:textId="77777777" w:rsidR="004B2336" w:rsidRPr="00281A93" w:rsidRDefault="00A910C7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>2.2. Задачи методической работы:</w:t>
      </w:r>
    </w:p>
    <w:p w14:paraId="3B87BA21" w14:textId="77777777" w:rsidR="004B2336" w:rsidRPr="00281A93" w:rsidRDefault="004B2336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- анализ, апробация и внедрение нового ме</w:t>
      </w:r>
      <w:r w:rsidR="00A910C7">
        <w:rPr>
          <w:rFonts w:ascii="Times New Roman" w:hAnsi="Times New Roman" w:cs="Times New Roman"/>
          <w:sz w:val="28"/>
          <w:szCs w:val="28"/>
        </w:rPr>
        <w:t>то</w:t>
      </w:r>
      <w:r w:rsidRPr="00281A93">
        <w:rPr>
          <w:rFonts w:ascii="Times New Roman" w:hAnsi="Times New Roman" w:cs="Times New Roman"/>
          <w:sz w:val="28"/>
          <w:szCs w:val="28"/>
        </w:rPr>
        <w:t xml:space="preserve">дического </w:t>
      </w:r>
      <w:r w:rsidR="00A910C7">
        <w:rPr>
          <w:rFonts w:ascii="Times New Roman" w:hAnsi="Times New Roman" w:cs="Times New Roman"/>
          <w:sz w:val="28"/>
          <w:szCs w:val="28"/>
        </w:rPr>
        <w:t>о</w:t>
      </w:r>
      <w:r w:rsidRPr="00281A93">
        <w:rPr>
          <w:rFonts w:ascii="Times New Roman" w:hAnsi="Times New Roman" w:cs="Times New Roman"/>
          <w:sz w:val="28"/>
          <w:szCs w:val="28"/>
        </w:rPr>
        <w:t>беспечения</w:t>
      </w:r>
    </w:p>
    <w:p w14:paraId="60FC4B8B" w14:textId="77777777" w:rsidR="004B2336" w:rsidRPr="00281A93" w:rsidRDefault="004B2336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образовательного процесса, способствующего реализации личностно</w:t>
      </w:r>
      <w:r w:rsidR="00A910C7">
        <w:rPr>
          <w:rFonts w:ascii="Times New Roman" w:hAnsi="Times New Roman" w:cs="Times New Roman"/>
          <w:sz w:val="28"/>
          <w:szCs w:val="28"/>
        </w:rPr>
        <w:t>-</w:t>
      </w:r>
    </w:p>
    <w:p w14:paraId="49EAFF3E" w14:textId="77777777" w:rsidR="004B2336" w:rsidRPr="00281A93" w:rsidRDefault="004B2336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ориентированного социально-педагогического подхода;</w:t>
      </w:r>
    </w:p>
    <w:p w14:paraId="574ECF01" w14:textId="77777777" w:rsidR="00A910C7" w:rsidRDefault="004B2336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 xml:space="preserve">- повышение профессионального мастерства педагогических работников; </w:t>
      </w:r>
    </w:p>
    <w:p w14:paraId="05683F45" w14:textId="77777777" w:rsidR="004B2336" w:rsidRPr="00281A93" w:rsidRDefault="004B2336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- формирование у педагогических работников основных ,компетенций,</w:t>
      </w:r>
    </w:p>
    <w:p w14:paraId="0B4FEEBF" w14:textId="77777777" w:rsidR="004B2336" w:rsidRPr="00281A93" w:rsidRDefault="004B2336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необходимых для создания социальной ситуации развития воспитанников,</w:t>
      </w:r>
    </w:p>
    <w:p w14:paraId="1486BD1A" w14:textId="77777777" w:rsidR="004B2336" w:rsidRPr="00281A93" w:rsidRDefault="004B2336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соответствующей специфике дошкольного возраста.</w:t>
      </w:r>
    </w:p>
    <w:p w14:paraId="10114C44" w14:textId="77777777" w:rsidR="004B2336" w:rsidRPr="00281A93" w:rsidRDefault="00A910C7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>2.3. Основные направления методической работы:</w:t>
      </w:r>
    </w:p>
    <w:p w14:paraId="02A77A90" w14:textId="77777777" w:rsidR="004B2336" w:rsidRPr="00281A93" w:rsidRDefault="00A910C7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>2.3.1. Аналитическая деятельность:</w:t>
      </w:r>
    </w:p>
    <w:p w14:paraId="6E15A014" w14:textId="77777777" w:rsidR="004B2336" w:rsidRPr="00281A93" w:rsidRDefault="00A910C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мониторинг профессиональных и информационных потребностей</w:t>
      </w:r>
    </w:p>
    <w:p w14:paraId="4EAB2131" w14:textId="77777777" w:rsidR="004B2336" w:rsidRPr="00281A93" w:rsidRDefault="004B2336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педагогических работников МБДОУ;</w:t>
      </w:r>
    </w:p>
    <w:p w14:paraId="1625445F" w14:textId="77777777" w:rsidR="004B2336" w:rsidRPr="00281A93" w:rsidRDefault="00A910C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создание и ведение базы данных о педагогических работниках</w:t>
      </w:r>
    </w:p>
    <w:p w14:paraId="2EBCB5BF" w14:textId="77777777" w:rsidR="004B2336" w:rsidRPr="00281A93" w:rsidRDefault="004B2336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МБДОУ;</w:t>
      </w:r>
    </w:p>
    <w:p w14:paraId="189533EF" w14:textId="77777777" w:rsidR="004B2336" w:rsidRPr="00281A93" w:rsidRDefault="00A910C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выявление затруднений педа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4B2336" w:rsidRPr="00281A93">
        <w:rPr>
          <w:rFonts w:ascii="Times New Roman" w:hAnsi="Times New Roman" w:cs="Times New Roman"/>
          <w:sz w:val="28"/>
          <w:szCs w:val="28"/>
        </w:rPr>
        <w:t>гических работников дидактического</w:t>
      </w:r>
    </w:p>
    <w:p w14:paraId="2EF61F9B" w14:textId="77777777" w:rsidR="004B2336" w:rsidRPr="00281A93" w:rsidRDefault="004B2336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и методического характера;</w:t>
      </w:r>
    </w:p>
    <w:p w14:paraId="33275799" w14:textId="77777777" w:rsidR="004B2336" w:rsidRPr="00281A93" w:rsidRDefault="00A910C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сбор и обработка информации о результатах учебно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>воспитательной работы педагогических работников МБДОУ;</w:t>
      </w:r>
    </w:p>
    <w:p w14:paraId="07585DB4" w14:textId="77777777" w:rsidR="004B2336" w:rsidRPr="00281A93" w:rsidRDefault="00A910C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изучение, обобщение и распространение педагогического опыта</w:t>
      </w:r>
    </w:p>
    <w:p w14:paraId="640F830D" w14:textId="77777777" w:rsidR="00A910C7" w:rsidRPr="00A910C7" w:rsidRDefault="00A910C7" w:rsidP="00A910C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</w:t>
      </w:r>
      <w:r w:rsidR="004B2336" w:rsidRPr="00A910C7">
        <w:rPr>
          <w:rFonts w:ascii="Times New Roman" w:hAnsi="Times New Roman" w:cs="Times New Roman"/>
          <w:sz w:val="28"/>
          <w:szCs w:val="28"/>
        </w:rPr>
        <w:t>педагогических работников МБДОУ;</w:t>
      </w:r>
    </w:p>
    <w:p w14:paraId="4223808F" w14:textId="77777777" w:rsidR="004B2336" w:rsidRPr="00281A93" w:rsidRDefault="00A910C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изуч</w:t>
      </w:r>
      <w:r>
        <w:rPr>
          <w:rFonts w:ascii="Times New Roman" w:hAnsi="Times New Roman" w:cs="Times New Roman"/>
          <w:sz w:val="28"/>
          <w:szCs w:val="28"/>
        </w:rPr>
        <w:t>ени</w:t>
      </w:r>
      <w:r w:rsidR="004B2336" w:rsidRPr="00281A93">
        <w:rPr>
          <w:rFonts w:ascii="Times New Roman" w:hAnsi="Times New Roman" w:cs="Times New Roman"/>
          <w:sz w:val="28"/>
          <w:szCs w:val="28"/>
        </w:rPr>
        <w:t>е и анализ, состояния и результатов собственной деятельности (методической раб</w:t>
      </w:r>
      <w:r>
        <w:rPr>
          <w:rFonts w:ascii="Times New Roman" w:hAnsi="Times New Roman" w:cs="Times New Roman"/>
          <w:sz w:val="28"/>
          <w:szCs w:val="28"/>
        </w:rPr>
        <w:t>оты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), определение направлений ее совершенствования. </w:t>
      </w:r>
    </w:p>
    <w:p w14:paraId="6707CAEF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  <w:t>2.3 .2. Информационная деятельность:</w:t>
      </w:r>
    </w:p>
    <w:p w14:paraId="31011CA0" w14:textId="77777777" w:rsidR="004B2336" w:rsidRPr="00281A93" w:rsidRDefault="00835FD7" w:rsidP="00835FD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>формирование банка педагогической информации (нормативно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>правовой, научно-методической, методической и др.);</w:t>
      </w:r>
    </w:p>
    <w:p w14:paraId="12B3EBE3" w14:textId="77777777" w:rsidR="004B2336" w:rsidRPr="00281A93" w:rsidRDefault="00835FD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изучение нормативных правовых документов,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том числе Федерального Государственного образовательного стандарта дошкольного образования;</w:t>
      </w:r>
    </w:p>
    <w:p w14:paraId="1B6D1B10" w14:textId="77777777" w:rsidR="004B2336" w:rsidRPr="00281A93" w:rsidRDefault="00835FD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ознакомление педагогических работников МБДОУ с новинками педагогической, психологической, методической и нау</w:t>
      </w:r>
      <w:r>
        <w:rPr>
          <w:rFonts w:ascii="Times New Roman" w:hAnsi="Times New Roman" w:cs="Times New Roman"/>
          <w:sz w:val="28"/>
          <w:szCs w:val="28"/>
        </w:rPr>
        <w:t>чно-популярной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литературы;</w:t>
      </w:r>
    </w:p>
    <w:p w14:paraId="43B4061C" w14:textId="77777777" w:rsidR="004B2336" w:rsidRPr="00281A93" w:rsidRDefault="00835FD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создание медиатеки.</w:t>
      </w:r>
    </w:p>
    <w:p w14:paraId="6C5B3D15" w14:textId="77777777" w:rsidR="004B2336" w:rsidRPr="00281A93" w:rsidRDefault="00835FD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2.3.3. Организационно-методическая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деятельность:</w:t>
      </w:r>
    </w:p>
    <w:p w14:paraId="03433177" w14:textId="77777777" w:rsidR="004B2336" w:rsidRPr="00281A93" w:rsidRDefault="00835FD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изучение запросов, методическое сопровождение и оказание</w:t>
      </w:r>
    </w:p>
    <w:p w14:paraId="43CD45D2" w14:textId="77777777" w:rsidR="004B2336" w:rsidRPr="00281A93" w:rsidRDefault="004B2336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практической помощи молодым специалистам, педагогическим работникам в период подготовки к аттестации, в межаттестационный и межкурсовой периоды;</w:t>
      </w:r>
    </w:p>
    <w:p w14:paraId="34FC6DD9" w14:textId="77777777" w:rsidR="004B2336" w:rsidRPr="00281A93" w:rsidRDefault="00835FD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прогнозирование, планирование и организация повышения</w:t>
      </w:r>
    </w:p>
    <w:p w14:paraId="530EDF2B" w14:textId="77777777" w:rsidR="004B2336" w:rsidRPr="00281A93" w:rsidRDefault="004B2336" w:rsidP="00835FD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квалификации и профессиональной переподготовки педагогиче</w:t>
      </w:r>
      <w:r w:rsidR="00835FD7">
        <w:rPr>
          <w:rFonts w:ascii="Times New Roman" w:hAnsi="Times New Roman" w:cs="Times New Roman"/>
          <w:sz w:val="28"/>
          <w:szCs w:val="28"/>
        </w:rPr>
        <w:t>с</w:t>
      </w:r>
      <w:r w:rsidRPr="00281A93">
        <w:rPr>
          <w:rFonts w:ascii="Times New Roman" w:hAnsi="Times New Roman" w:cs="Times New Roman"/>
          <w:sz w:val="28"/>
          <w:szCs w:val="28"/>
        </w:rPr>
        <w:t>ких</w:t>
      </w:r>
      <w:r w:rsidR="00835FD7">
        <w:rPr>
          <w:rFonts w:ascii="Times New Roman" w:hAnsi="Times New Roman" w:cs="Times New Roman"/>
          <w:sz w:val="28"/>
          <w:szCs w:val="28"/>
        </w:rPr>
        <w:t xml:space="preserve"> работников МБ ДОУ</w:t>
      </w:r>
      <w:r w:rsidRPr="00281A93">
        <w:rPr>
          <w:rFonts w:ascii="Times New Roman" w:hAnsi="Times New Roman" w:cs="Times New Roman"/>
          <w:sz w:val="28"/>
          <w:szCs w:val="28"/>
        </w:rPr>
        <w:t>, оказание им информационно-методической помощи в системе</w:t>
      </w:r>
      <w:r w:rsidR="00835FD7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>непрерывно</w:t>
      </w:r>
      <w:r w:rsidR="00835FD7">
        <w:rPr>
          <w:rFonts w:ascii="Times New Roman" w:hAnsi="Times New Roman" w:cs="Times New Roman"/>
          <w:sz w:val="28"/>
          <w:szCs w:val="28"/>
        </w:rPr>
        <w:t>го</w:t>
      </w:r>
      <w:r w:rsidRPr="00281A93">
        <w:rPr>
          <w:rFonts w:ascii="Times New Roman" w:hAnsi="Times New Roman" w:cs="Times New Roman"/>
          <w:sz w:val="28"/>
          <w:szCs w:val="28"/>
        </w:rPr>
        <w:t xml:space="preserve"> образования;</w:t>
      </w:r>
    </w:p>
    <w:p w14:paraId="7C945D71" w14:textId="77777777" w:rsidR="004B2336" w:rsidRPr="00281A93" w:rsidRDefault="00835FD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организация и проведение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4B2336" w:rsidRPr="00281A93">
        <w:rPr>
          <w:rFonts w:ascii="Times New Roman" w:hAnsi="Times New Roman" w:cs="Times New Roman"/>
          <w:sz w:val="28"/>
          <w:szCs w:val="28"/>
        </w:rPr>
        <w:t>астер-классов, семинаров-практикумов,</w:t>
      </w:r>
    </w:p>
    <w:p w14:paraId="62D1BCAC" w14:textId="77777777" w:rsidR="004B2336" w:rsidRPr="00281A93" w:rsidRDefault="004B2336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конкурсов;</w:t>
      </w:r>
    </w:p>
    <w:p w14:paraId="233FFFCF" w14:textId="77777777" w:rsidR="004B2336" w:rsidRPr="00281A93" w:rsidRDefault="00835FD7" w:rsidP="00A910C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участие в разра</w:t>
      </w:r>
      <w:r>
        <w:rPr>
          <w:rFonts w:ascii="Times New Roman" w:hAnsi="Times New Roman" w:cs="Times New Roman"/>
          <w:sz w:val="28"/>
          <w:szCs w:val="28"/>
        </w:rPr>
        <w:t>ботке программы развития МБ ДОУ</w:t>
      </w:r>
      <w:r w:rsidR="004B2336" w:rsidRPr="00281A93">
        <w:rPr>
          <w:rFonts w:ascii="Times New Roman" w:hAnsi="Times New Roman" w:cs="Times New Roman"/>
          <w:sz w:val="28"/>
          <w:szCs w:val="28"/>
        </w:rPr>
        <w:t>;</w:t>
      </w:r>
    </w:p>
    <w:p w14:paraId="69455C32" w14:textId="77777777" w:rsidR="004B2336" w:rsidRPr="00281A93" w:rsidRDefault="00835FD7" w:rsidP="00835FD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>методическое сопровождение подготовки педагогов к участию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конкурсах профессионального мастерства;</w:t>
      </w:r>
    </w:p>
    <w:p w14:paraId="24EEEC9E" w14:textId="77777777" w:rsidR="004B2336" w:rsidRPr="00281A93" w:rsidRDefault="00835FD7" w:rsidP="00835FD7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организация проведения экспертизы авторских методических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материалов.</w:t>
      </w:r>
    </w:p>
    <w:p w14:paraId="7CF825F0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  <w:t>2.3.4. Консультационная деятельность:</w:t>
      </w:r>
    </w:p>
    <w:p w14:paraId="56D45F66" w14:textId="77777777" w:rsidR="004B2336" w:rsidRPr="00281A93" w:rsidRDefault="00835FD7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>организация консультационной работы для педагогических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работников МБДОУ (индивидуальное, групповое консультирование);</w:t>
      </w:r>
    </w:p>
    <w:p w14:paraId="2C5CA598" w14:textId="77777777" w:rsidR="00634FC6" w:rsidRDefault="00835FD7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разработка методических рекомендаций (в том </w:t>
      </w:r>
      <w:r>
        <w:rPr>
          <w:rFonts w:ascii="Times New Roman" w:hAnsi="Times New Roman" w:cs="Times New Roman"/>
          <w:sz w:val="28"/>
          <w:szCs w:val="28"/>
        </w:rPr>
        <w:t>чи</w:t>
      </w:r>
      <w:r w:rsidR="004B2336" w:rsidRPr="00281A93">
        <w:rPr>
          <w:rFonts w:ascii="Times New Roman" w:hAnsi="Times New Roman" w:cs="Times New Roman"/>
          <w:sz w:val="28"/>
          <w:szCs w:val="28"/>
        </w:rPr>
        <w:t>сле образцов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документов) для педагогических работников с целью повышения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эффективности и результативности их труда, роста </w:t>
      </w:r>
      <w:r w:rsidR="00634FC6">
        <w:rPr>
          <w:rFonts w:ascii="Times New Roman" w:hAnsi="Times New Roman" w:cs="Times New Roman"/>
          <w:sz w:val="28"/>
          <w:szCs w:val="28"/>
        </w:rPr>
        <w:t>профессионального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мастерства.</w:t>
      </w:r>
      <w:r w:rsidR="004B2336" w:rsidRPr="00281A93">
        <w:rPr>
          <w:rFonts w:ascii="Times New Roman" w:hAnsi="Times New Roman" w:cs="Times New Roman"/>
          <w:sz w:val="28"/>
          <w:szCs w:val="28"/>
        </w:rPr>
        <w:tab/>
      </w:r>
    </w:p>
    <w:p w14:paraId="79499461" w14:textId="77777777" w:rsidR="00634FC6" w:rsidRDefault="00634FC6" w:rsidP="00634F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6CE371D" w14:textId="77777777" w:rsidR="004B2336" w:rsidRPr="00634FC6" w:rsidRDefault="004B2336" w:rsidP="00634F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4FC6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634FC6">
        <w:rPr>
          <w:rFonts w:ascii="Times New Roman" w:hAnsi="Times New Roman" w:cs="Times New Roman"/>
          <w:b/>
          <w:sz w:val="28"/>
          <w:szCs w:val="28"/>
        </w:rPr>
        <w:t>С</w:t>
      </w:r>
      <w:r w:rsidRPr="00634FC6">
        <w:rPr>
          <w:rFonts w:ascii="Times New Roman" w:hAnsi="Times New Roman" w:cs="Times New Roman"/>
          <w:b/>
          <w:sz w:val="28"/>
          <w:szCs w:val="28"/>
        </w:rPr>
        <w:t>труктура методической работ</w:t>
      </w:r>
      <w:r w:rsidR="00634FC6">
        <w:rPr>
          <w:rFonts w:ascii="Times New Roman" w:hAnsi="Times New Roman" w:cs="Times New Roman"/>
          <w:b/>
          <w:sz w:val="28"/>
          <w:szCs w:val="28"/>
        </w:rPr>
        <w:t>ы</w:t>
      </w:r>
    </w:p>
    <w:p w14:paraId="00252057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  <w:t xml:space="preserve">3.1. В структуре методической работы МБДОУ </w:t>
      </w:r>
      <w:r w:rsidR="00634FC6" w:rsidRPr="00281A93">
        <w:rPr>
          <w:rFonts w:ascii="Times New Roman" w:hAnsi="Times New Roman" w:cs="Times New Roman"/>
          <w:sz w:val="28"/>
          <w:szCs w:val="28"/>
        </w:rPr>
        <w:t>фун</w:t>
      </w:r>
      <w:r w:rsidR="00634FC6">
        <w:rPr>
          <w:rFonts w:ascii="Times New Roman" w:hAnsi="Times New Roman" w:cs="Times New Roman"/>
          <w:sz w:val="28"/>
          <w:szCs w:val="28"/>
        </w:rPr>
        <w:t>кциони</w:t>
      </w:r>
      <w:r w:rsidR="00634FC6" w:rsidRPr="00281A93">
        <w:rPr>
          <w:rFonts w:ascii="Times New Roman" w:hAnsi="Times New Roman" w:cs="Times New Roman"/>
          <w:sz w:val="28"/>
          <w:szCs w:val="28"/>
        </w:rPr>
        <w:t>руют</w:t>
      </w:r>
      <w:r w:rsidRPr="00281A93">
        <w:rPr>
          <w:rFonts w:ascii="Times New Roman" w:hAnsi="Times New Roman" w:cs="Times New Roman"/>
          <w:sz w:val="28"/>
          <w:szCs w:val="28"/>
        </w:rPr>
        <w:t>:</w:t>
      </w:r>
    </w:p>
    <w:p w14:paraId="2B56640D" w14:textId="77777777" w:rsidR="004B2336" w:rsidRPr="00281A93" w:rsidRDefault="00634FC6" w:rsidP="00634FC6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педагогический совет;</w:t>
      </w:r>
    </w:p>
    <w:p w14:paraId="2C491447" w14:textId="77777777" w:rsidR="004B2336" w:rsidRPr="00281A93" w:rsidRDefault="00634FC6" w:rsidP="00634FC6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совещание при заведующей;</w:t>
      </w:r>
    </w:p>
    <w:p w14:paraId="0A9BA995" w14:textId="77777777" w:rsidR="004B2336" w:rsidRPr="00281A93" w:rsidRDefault="00634FC6" w:rsidP="00A64590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постоянная творческая группа </w:t>
      </w:r>
      <w:r>
        <w:rPr>
          <w:rFonts w:ascii="Times New Roman" w:hAnsi="Times New Roman" w:cs="Times New Roman"/>
          <w:sz w:val="28"/>
          <w:szCs w:val="28"/>
        </w:rPr>
        <w:t>педагогов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</w:t>
      </w:r>
      <w:r w:rsidR="00A64590">
        <w:rPr>
          <w:rFonts w:ascii="Times New Roman" w:hAnsi="Times New Roman" w:cs="Times New Roman"/>
          <w:sz w:val="28"/>
          <w:szCs w:val="28"/>
        </w:rPr>
        <w:t>–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добровольное</w:t>
      </w:r>
      <w:r w:rsidR="00A64590"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профессиона</w:t>
      </w:r>
      <w:r w:rsidR="00A64590">
        <w:rPr>
          <w:rFonts w:ascii="Times New Roman" w:hAnsi="Times New Roman" w:cs="Times New Roman"/>
          <w:sz w:val="28"/>
          <w:szCs w:val="28"/>
        </w:rPr>
        <w:t>л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ьное объединение педагогов, </w:t>
      </w:r>
      <w:r w:rsidR="00A64590">
        <w:rPr>
          <w:rFonts w:ascii="Times New Roman" w:hAnsi="Times New Roman" w:cs="Times New Roman"/>
          <w:sz w:val="28"/>
          <w:szCs w:val="28"/>
        </w:rPr>
        <w:t>заинтересованных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во </w:t>
      </w:r>
      <w:r w:rsidR="00A64590"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взаимном</w:t>
      </w:r>
      <w:r w:rsidR="00A64590"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творчестве, изучении, разработке, обобще</w:t>
      </w:r>
      <w:r w:rsidR="00A64590">
        <w:rPr>
          <w:rFonts w:ascii="Times New Roman" w:hAnsi="Times New Roman" w:cs="Times New Roman"/>
          <w:sz w:val="28"/>
          <w:szCs w:val="28"/>
        </w:rPr>
        <w:t xml:space="preserve">нии материалов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по зая</w:t>
      </w:r>
      <w:r w:rsidR="00A64590">
        <w:rPr>
          <w:rFonts w:ascii="Times New Roman" w:hAnsi="Times New Roman" w:cs="Times New Roman"/>
          <w:sz w:val="28"/>
          <w:szCs w:val="28"/>
        </w:rPr>
        <w:t>вл</w:t>
      </w:r>
      <w:r w:rsidR="004B2336" w:rsidRPr="00281A93">
        <w:rPr>
          <w:rFonts w:ascii="Times New Roman" w:hAnsi="Times New Roman" w:cs="Times New Roman"/>
          <w:sz w:val="28"/>
          <w:szCs w:val="28"/>
        </w:rPr>
        <w:t>енной</w:t>
      </w:r>
    </w:p>
    <w:p w14:paraId="10C57F0A" w14:textId="77777777" w:rsidR="004B2336" w:rsidRPr="00281A93" w:rsidRDefault="004B2336" w:rsidP="00634FC6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 xml:space="preserve">тематике с целью поиска </w:t>
      </w:r>
      <w:r w:rsidR="00A64590" w:rsidRPr="00281A93">
        <w:rPr>
          <w:rFonts w:ascii="Times New Roman" w:hAnsi="Times New Roman" w:cs="Times New Roman"/>
          <w:sz w:val="28"/>
          <w:szCs w:val="28"/>
        </w:rPr>
        <w:t>оптима</w:t>
      </w:r>
      <w:r w:rsidR="00A64590">
        <w:rPr>
          <w:rFonts w:ascii="Times New Roman" w:hAnsi="Times New Roman" w:cs="Times New Roman"/>
          <w:sz w:val="28"/>
          <w:szCs w:val="28"/>
        </w:rPr>
        <w:t>л</w:t>
      </w:r>
      <w:r w:rsidR="00A64590" w:rsidRPr="00281A93">
        <w:rPr>
          <w:rFonts w:ascii="Times New Roman" w:hAnsi="Times New Roman" w:cs="Times New Roman"/>
          <w:sz w:val="28"/>
          <w:szCs w:val="28"/>
        </w:rPr>
        <w:t>ьных</w:t>
      </w:r>
      <w:r w:rsidRPr="00281A93">
        <w:rPr>
          <w:rFonts w:ascii="Times New Roman" w:hAnsi="Times New Roman" w:cs="Times New Roman"/>
          <w:sz w:val="28"/>
          <w:szCs w:val="28"/>
        </w:rPr>
        <w:t xml:space="preserve"> путей ра</w:t>
      </w:r>
      <w:r w:rsidR="00A64590">
        <w:rPr>
          <w:rFonts w:ascii="Times New Roman" w:hAnsi="Times New Roman" w:cs="Times New Roman"/>
          <w:sz w:val="28"/>
          <w:szCs w:val="28"/>
        </w:rPr>
        <w:t xml:space="preserve">звития </w:t>
      </w:r>
      <w:r w:rsidRPr="00281A93">
        <w:rPr>
          <w:rFonts w:ascii="Times New Roman" w:hAnsi="Times New Roman" w:cs="Times New Roman"/>
          <w:sz w:val="28"/>
          <w:szCs w:val="28"/>
        </w:rPr>
        <w:t xml:space="preserve"> изучаемой те</w:t>
      </w:r>
      <w:r w:rsidR="00A64590">
        <w:rPr>
          <w:rFonts w:ascii="Times New Roman" w:hAnsi="Times New Roman" w:cs="Times New Roman"/>
          <w:sz w:val="28"/>
          <w:szCs w:val="28"/>
        </w:rPr>
        <w:t>мы</w:t>
      </w:r>
      <w:r w:rsidRPr="00281A93">
        <w:rPr>
          <w:rFonts w:ascii="Times New Roman" w:hAnsi="Times New Roman" w:cs="Times New Roman"/>
          <w:sz w:val="28"/>
          <w:szCs w:val="28"/>
        </w:rPr>
        <w:t xml:space="preserve"> для</w:t>
      </w:r>
    </w:p>
    <w:p w14:paraId="03A7682C" w14:textId="77777777" w:rsidR="004B2336" w:rsidRPr="00281A93" w:rsidRDefault="004B2336" w:rsidP="00A64590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 xml:space="preserve">непосредственной работы с детьми. Руководит </w:t>
      </w:r>
      <w:r w:rsidR="00A64590" w:rsidRPr="00281A93">
        <w:rPr>
          <w:rFonts w:ascii="Times New Roman" w:hAnsi="Times New Roman" w:cs="Times New Roman"/>
          <w:sz w:val="28"/>
          <w:szCs w:val="28"/>
        </w:rPr>
        <w:t>гру</w:t>
      </w:r>
      <w:r w:rsidR="00A64590">
        <w:rPr>
          <w:rFonts w:ascii="Times New Roman" w:hAnsi="Times New Roman" w:cs="Times New Roman"/>
          <w:sz w:val="28"/>
          <w:szCs w:val="28"/>
        </w:rPr>
        <w:t>пп</w:t>
      </w:r>
      <w:r w:rsidR="00A64590" w:rsidRPr="00281A93">
        <w:rPr>
          <w:rFonts w:ascii="Times New Roman" w:hAnsi="Times New Roman" w:cs="Times New Roman"/>
          <w:sz w:val="28"/>
          <w:szCs w:val="28"/>
        </w:rPr>
        <w:t>ой</w:t>
      </w:r>
      <w:r w:rsidR="00A64590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 xml:space="preserve"> воспитатель высшей</w:t>
      </w:r>
      <w:r w:rsidR="00A64590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>категории;</w:t>
      </w:r>
    </w:p>
    <w:p w14:paraId="485402AD" w14:textId="77777777" w:rsidR="004B2336" w:rsidRPr="00281A93" w:rsidRDefault="00A64590" w:rsidP="00634FC6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временная творческая группа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добров</w:t>
      </w:r>
      <w:r>
        <w:rPr>
          <w:rFonts w:ascii="Times New Roman" w:hAnsi="Times New Roman" w:cs="Times New Roman"/>
          <w:sz w:val="28"/>
          <w:szCs w:val="28"/>
        </w:rPr>
        <w:t>оль</w:t>
      </w:r>
      <w:r w:rsidR="004B2336" w:rsidRPr="00281A93">
        <w:rPr>
          <w:rFonts w:ascii="Times New Roman" w:hAnsi="Times New Roman" w:cs="Times New Roman"/>
          <w:sz w:val="28"/>
          <w:szCs w:val="28"/>
        </w:rPr>
        <w:t>ное</w:t>
      </w:r>
      <w:r>
        <w:rPr>
          <w:rFonts w:ascii="Times New Roman" w:hAnsi="Times New Roman" w:cs="Times New Roman"/>
          <w:sz w:val="28"/>
          <w:szCs w:val="28"/>
        </w:rPr>
        <w:t xml:space="preserve"> про</w:t>
      </w:r>
      <w:r w:rsidR="004B2336" w:rsidRPr="00281A93">
        <w:rPr>
          <w:rFonts w:ascii="Times New Roman" w:hAnsi="Times New Roman" w:cs="Times New Roman"/>
          <w:sz w:val="28"/>
          <w:szCs w:val="28"/>
        </w:rPr>
        <w:t>фессиональное</w:t>
      </w:r>
    </w:p>
    <w:p w14:paraId="59F78482" w14:textId="77777777" w:rsidR="004B2336" w:rsidRPr="00281A93" w:rsidRDefault="00A64590" w:rsidP="00634FC6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4B2336" w:rsidRPr="00281A93">
        <w:rPr>
          <w:rFonts w:ascii="Times New Roman" w:hAnsi="Times New Roman" w:cs="Times New Roman"/>
          <w:sz w:val="28"/>
          <w:szCs w:val="28"/>
        </w:rPr>
        <w:t>бъединение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педагогов. Создаются решения </w:t>
      </w:r>
      <w:r>
        <w:rPr>
          <w:rFonts w:ascii="Times New Roman" w:hAnsi="Times New Roman" w:cs="Times New Roman"/>
          <w:sz w:val="28"/>
          <w:szCs w:val="28"/>
        </w:rPr>
        <w:t>конкретной кратко</w:t>
      </w:r>
      <w:r w:rsidR="004B2336" w:rsidRPr="00281A93">
        <w:rPr>
          <w:rFonts w:ascii="Times New Roman" w:hAnsi="Times New Roman" w:cs="Times New Roman"/>
          <w:sz w:val="28"/>
          <w:szCs w:val="28"/>
        </w:rPr>
        <w:t>временной</w:t>
      </w:r>
    </w:p>
    <w:p w14:paraId="07A34B04" w14:textId="77777777" w:rsidR="004B2336" w:rsidRPr="00281A93" w:rsidRDefault="004B2336" w:rsidP="00634FC6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 xml:space="preserve">творческой проблемы (например, подготовка к </w:t>
      </w:r>
      <w:r w:rsidR="00A64590">
        <w:rPr>
          <w:rFonts w:ascii="Times New Roman" w:hAnsi="Times New Roman" w:cs="Times New Roman"/>
          <w:sz w:val="28"/>
          <w:szCs w:val="28"/>
        </w:rPr>
        <w:t>педагогическому</w:t>
      </w:r>
      <w:r w:rsidRPr="00281A93">
        <w:rPr>
          <w:rFonts w:ascii="Times New Roman" w:hAnsi="Times New Roman" w:cs="Times New Roman"/>
          <w:sz w:val="28"/>
          <w:szCs w:val="28"/>
        </w:rPr>
        <w:t xml:space="preserve"> совету,</w:t>
      </w:r>
    </w:p>
    <w:p w14:paraId="1E819F7D" w14:textId="77777777" w:rsidR="004B2336" w:rsidRPr="00281A93" w:rsidRDefault="004B2336" w:rsidP="00634FC6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семинару и т.д.);</w:t>
      </w:r>
    </w:p>
    <w:p w14:paraId="6DD03960" w14:textId="77777777" w:rsidR="004B2336" w:rsidRPr="00281A93" w:rsidRDefault="00A64590" w:rsidP="00634FC6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аттестационная комиссия МБДОУ.</w:t>
      </w:r>
    </w:p>
    <w:p w14:paraId="68361634" w14:textId="77777777" w:rsidR="00A64590" w:rsidRDefault="00A64590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DFEAC51" w14:textId="77777777" w:rsidR="004B2336" w:rsidRPr="00A64590" w:rsidRDefault="004B2336" w:rsidP="00A645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4590">
        <w:rPr>
          <w:rFonts w:ascii="Times New Roman" w:hAnsi="Times New Roman" w:cs="Times New Roman"/>
          <w:b/>
          <w:sz w:val="28"/>
          <w:szCs w:val="28"/>
        </w:rPr>
        <w:t>4. Формы и содержание методической работы</w:t>
      </w:r>
    </w:p>
    <w:p w14:paraId="2E25A10E" w14:textId="77777777" w:rsidR="004B2336" w:rsidRPr="00281A93" w:rsidRDefault="00A64590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>4.1. Основными формами методической работы в МБДОУ являются:</w:t>
      </w:r>
    </w:p>
    <w:p w14:paraId="74A052DA" w14:textId="77777777" w:rsidR="004B2336" w:rsidRPr="00281A93" w:rsidRDefault="00A64590" w:rsidP="00A6459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заседания педагогического совета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4B2336" w:rsidRPr="00281A93">
        <w:rPr>
          <w:rFonts w:ascii="Times New Roman" w:hAnsi="Times New Roman" w:cs="Times New Roman"/>
          <w:sz w:val="28"/>
          <w:szCs w:val="28"/>
        </w:rPr>
        <w:t>БДОУ;</w:t>
      </w:r>
    </w:p>
    <w:p w14:paraId="45975AF3" w14:textId="77777777" w:rsidR="004B2336" w:rsidRPr="00281A93" w:rsidRDefault="00A64590" w:rsidP="00A6459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методические конференции, семинары, совещания;</w:t>
      </w:r>
    </w:p>
    <w:p w14:paraId="5A88E987" w14:textId="77777777" w:rsidR="004B2336" w:rsidRPr="00281A93" w:rsidRDefault="00A64590" w:rsidP="00A6459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методические занятия - открытые заняти</w:t>
      </w:r>
      <w:r>
        <w:rPr>
          <w:rFonts w:ascii="Times New Roman" w:hAnsi="Times New Roman" w:cs="Times New Roman"/>
          <w:sz w:val="28"/>
          <w:szCs w:val="28"/>
        </w:rPr>
        <w:t>я, мастер-классы, практикумы,</w:t>
      </w:r>
    </w:p>
    <w:p w14:paraId="5173C44C" w14:textId="77777777" w:rsidR="004B2336" w:rsidRPr="00281A93" w:rsidRDefault="00A64590" w:rsidP="00A6459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круглые столы и т</w:t>
      </w:r>
      <w:r w:rsidR="004B2336" w:rsidRPr="00281A93">
        <w:rPr>
          <w:rFonts w:ascii="Times New Roman" w:hAnsi="Times New Roman" w:cs="Times New Roman"/>
          <w:sz w:val="28"/>
          <w:szCs w:val="28"/>
        </w:rPr>
        <w:t>.д.;</w:t>
      </w:r>
    </w:p>
    <w:p w14:paraId="613E72CC" w14:textId="77777777" w:rsidR="004B2336" w:rsidRPr="00281A93" w:rsidRDefault="00A64590" w:rsidP="00A6459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разработка учебно-методических материалов и документов;</w:t>
      </w:r>
    </w:p>
    <w:p w14:paraId="33C6D81F" w14:textId="77777777" w:rsidR="004B2336" w:rsidRPr="00281A93" w:rsidRDefault="00A64590" w:rsidP="00A6459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консультирование педагогических работников;</w:t>
      </w:r>
    </w:p>
    <w:p w14:paraId="6E5DF932" w14:textId="77777777" w:rsidR="004B2336" w:rsidRPr="00281A93" w:rsidRDefault="00A64590" w:rsidP="00A6459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самообразование педагогических работников;</w:t>
      </w:r>
    </w:p>
    <w:p w14:paraId="262DEE7F" w14:textId="77777777" w:rsidR="004B2336" w:rsidRPr="00281A93" w:rsidRDefault="004B2336" w:rsidP="00A6459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- наставнич</w:t>
      </w:r>
      <w:r w:rsidR="00A64590">
        <w:rPr>
          <w:rFonts w:ascii="Times New Roman" w:hAnsi="Times New Roman" w:cs="Times New Roman"/>
          <w:sz w:val="28"/>
          <w:szCs w:val="28"/>
        </w:rPr>
        <w:t>е</w:t>
      </w:r>
      <w:r w:rsidRPr="00281A93">
        <w:rPr>
          <w:rFonts w:ascii="Times New Roman" w:hAnsi="Times New Roman" w:cs="Times New Roman"/>
          <w:sz w:val="28"/>
          <w:szCs w:val="28"/>
        </w:rPr>
        <w:t>ство;</w:t>
      </w:r>
    </w:p>
    <w:p w14:paraId="4B235760" w14:textId="77777777" w:rsidR="00A61701" w:rsidRPr="00281A93" w:rsidRDefault="004B2336" w:rsidP="00A6459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- иные формы.</w:t>
      </w:r>
    </w:p>
    <w:p w14:paraId="25DBE487" w14:textId="77777777" w:rsidR="004B2336" w:rsidRPr="00281A93" w:rsidRDefault="00A64590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>4.2. Основным содержанием методической работы на заседаниях</w:t>
      </w:r>
      <w:r w:rsidR="00215628"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педагогического совета являются:</w:t>
      </w:r>
    </w:p>
    <w:p w14:paraId="7FDAE309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  <w:t>- разработка, обсуждение и принятие основной образовательной программы</w:t>
      </w:r>
    </w:p>
    <w:p w14:paraId="0B44C1DD" w14:textId="77777777" w:rsidR="004B2336" w:rsidRPr="00281A93" w:rsidRDefault="00215628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дошкольного образования М</w:t>
      </w:r>
      <w:r w:rsidR="004B2336" w:rsidRPr="00281A93">
        <w:rPr>
          <w:rFonts w:ascii="Times New Roman" w:hAnsi="Times New Roman" w:cs="Times New Roman"/>
          <w:sz w:val="28"/>
          <w:szCs w:val="28"/>
        </w:rPr>
        <w:t>БДОУ;</w:t>
      </w:r>
    </w:p>
    <w:p w14:paraId="67CDFCD8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  <w:t>- анализ соответствия развивающей предметно-пространственной среды</w:t>
      </w:r>
    </w:p>
    <w:p w14:paraId="6469E832" w14:textId="77777777" w:rsidR="004B2336" w:rsidRPr="00281A93" w:rsidRDefault="00215628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4B2336" w:rsidRPr="00281A93">
        <w:rPr>
          <w:rFonts w:ascii="Times New Roman" w:hAnsi="Times New Roman" w:cs="Times New Roman"/>
          <w:sz w:val="28"/>
          <w:szCs w:val="28"/>
        </w:rPr>
        <w:t>БДОУ требованиям ФГОС;</w:t>
      </w:r>
    </w:p>
    <w:p w14:paraId="4DFDBE6C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- разработка организационно-методического сопровождения процесса реализации основной образовательной программы дошкольного образования</w:t>
      </w:r>
    </w:p>
    <w:p w14:paraId="1A7F2388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  <w:t>МБДОУ;</w:t>
      </w:r>
    </w:p>
    <w:p w14:paraId="1A82DA45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- анализ результатов самообразования педагогических работников</w:t>
      </w:r>
    </w:p>
    <w:p w14:paraId="28FC55F2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lastRenderedPageBreak/>
        <w:t>- анализ выполнения планов работы;</w:t>
      </w:r>
    </w:p>
    <w:p w14:paraId="7379E653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- анализ рекомендаций аттестационной комиссии;</w:t>
      </w:r>
    </w:p>
    <w:p w14:paraId="2685EDF2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 xml:space="preserve">-выработка и реализация </w:t>
      </w:r>
      <w:r w:rsidR="00215628">
        <w:rPr>
          <w:rFonts w:ascii="Times New Roman" w:hAnsi="Times New Roman" w:cs="Times New Roman"/>
          <w:sz w:val="28"/>
          <w:szCs w:val="28"/>
        </w:rPr>
        <w:t>комп</w:t>
      </w:r>
      <w:r w:rsidRPr="00281A93">
        <w:rPr>
          <w:rFonts w:ascii="Times New Roman" w:hAnsi="Times New Roman" w:cs="Times New Roman"/>
          <w:sz w:val="28"/>
          <w:szCs w:val="28"/>
        </w:rPr>
        <w:t>лекса мер по повышению квалификации</w:t>
      </w:r>
    </w:p>
    <w:p w14:paraId="7B06370D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педагогических работников.</w:t>
      </w:r>
    </w:p>
    <w:p w14:paraId="387ADB45" w14:textId="77777777" w:rsidR="004B2336" w:rsidRPr="00281A93" w:rsidRDefault="00215628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4.3. Методические совещания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281A93">
        <w:rPr>
          <w:rFonts w:ascii="Times New Roman" w:hAnsi="Times New Roman" w:cs="Times New Roman"/>
          <w:sz w:val="28"/>
          <w:szCs w:val="28"/>
        </w:rPr>
        <w:t>роводятся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в целях решения конкретны</w:t>
      </w:r>
      <w:r>
        <w:rPr>
          <w:rFonts w:ascii="Times New Roman" w:hAnsi="Times New Roman" w:cs="Times New Roman"/>
          <w:sz w:val="28"/>
          <w:szCs w:val="28"/>
        </w:rPr>
        <w:t>х вопросов реализации основной о</w:t>
      </w:r>
      <w:r w:rsidR="004B2336" w:rsidRPr="00281A93">
        <w:rPr>
          <w:rFonts w:ascii="Times New Roman" w:hAnsi="Times New Roman" w:cs="Times New Roman"/>
          <w:sz w:val="28"/>
          <w:szCs w:val="28"/>
        </w:rPr>
        <w:t>бразовательной программы дошкольного образования. Методические совещания организуются и проводятся: старшим воспитателем (заведующим МБДОУ).</w:t>
      </w:r>
    </w:p>
    <w:p w14:paraId="5C3AAF1F" w14:textId="77777777" w:rsidR="004B2336" w:rsidRPr="00281A93" w:rsidRDefault="00215628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>4.4. Методические конференции и семинары проводятся для рассмотрения результатов исследований по проблемам дошкольного образования, пу</w:t>
      </w:r>
      <w:r>
        <w:rPr>
          <w:rFonts w:ascii="Times New Roman" w:hAnsi="Times New Roman" w:cs="Times New Roman"/>
          <w:sz w:val="28"/>
          <w:szCs w:val="28"/>
        </w:rPr>
        <w:t>т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ей дальнейшего совершенствования деятельности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БДОУ,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БДОУ, так и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4B2336" w:rsidRPr="00281A93">
        <w:rPr>
          <w:rFonts w:ascii="Times New Roman" w:hAnsi="Times New Roman" w:cs="Times New Roman"/>
          <w:sz w:val="28"/>
          <w:szCs w:val="28"/>
        </w:rPr>
        <w:t>БДОУ в целом. По наиболее важным методическим вопросам мо</w:t>
      </w:r>
      <w:r>
        <w:rPr>
          <w:rFonts w:ascii="Times New Roman" w:hAnsi="Times New Roman" w:cs="Times New Roman"/>
          <w:sz w:val="28"/>
          <w:szCs w:val="28"/>
        </w:rPr>
        <w:t>г</w:t>
      </w:r>
      <w:r w:rsidR="004B2336" w:rsidRPr="00281A93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т </w:t>
      </w:r>
      <w:r w:rsidR="004B2336" w:rsidRPr="00281A93">
        <w:rPr>
          <w:rFonts w:ascii="Times New Roman" w:hAnsi="Times New Roman" w:cs="Times New Roman"/>
          <w:sz w:val="28"/>
          <w:szCs w:val="28"/>
        </w:rPr>
        <w:t>проводиться мето</w:t>
      </w:r>
      <w:r>
        <w:rPr>
          <w:rFonts w:ascii="Times New Roman" w:hAnsi="Times New Roman" w:cs="Times New Roman"/>
          <w:sz w:val="28"/>
          <w:szCs w:val="28"/>
        </w:rPr>
        <w:t xml:space="preserve">дические конференции и семинары </w:t>
      </w:r>
      <w:r w:rsidR="004B2336" w:rsidRPr="00281A93">
        <w:rPr>
          <w:rFonts w:ascii="Times New Roman" w:hAnsi="Times New Roman" w:cs="Times New Roman"/>
          <w:sz w:val="28"/>
          <w:szCs w:val="28"/>
        </w:rPr>
        <w:t>муниципального и республиканского уровня.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В ходе методических конференций и семинаров, как правило, вырабатываются рекомендации, которые утверждаются приказом заведующего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МБДОУ.</w:t>
      </w:r>
    </w:p>
    <w:p w14:paraId="525D15EC" w14:textId="77777777" w:rsidR="004B2336" w:rsidRPr="00281A93" w:rsidRDefault="00215628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4.5. Методические занятия проводятся по плану работы </w:t>
      </w:r>
      <w:r>
        <w:rPr>
          <w:rFonts w:ascii="Times New Roman" w:hAnsi="Times New Roman" w:cs="Times New Roman"/>
          <w:sz w:val="28"/>
          <w:szCs w:val="28"/>
        </w:rPr>
        <w:t xml:space="preserve">МБДОУ, по наиболее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сложн</w:t>
      </w:r>
      <w:r>
        <w:rPr>
          <w:rFonts w:ascii="Times New Roman" w:hAnsi="Times New Roman" w:cs="Times New Roman"/>
          <w:sz w:val="28"/>
          <w:szCs w:val="28"/>
        </w:rPr>
        <w:t>ы</w:t>
      </w:r>
      <w:r w:rsidR="004B2336" w:rsidRPr="00281A93">
        <w:rPr>
          <w:rFonts w:ascii="Times New Roman" w:hAnsi="Times New Roman" w:cs="Times New Roman"/>
          <w:sz w:val="28"/>
          <w:szCs w:val="28"/>
        </w:rPr>
        <w:t>м и важным вопросам основной образовательной программы</w:t>
      </w:r>
    </w:p>
    <w:p w14:paraId="581EDA85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дошкольного образования. Методические занятия проводятся</w:t>
      </w:r>
      <w:r w:rsidRPr="00281A93">
        <w:rPr>
          <w:rFonts w:ascii="Times New Roman" w:hAnsi="Times New Roman" w:cs="Times New Roman"/>
          <w:sz w:val="28"/>
          <w:szCs w:val="28"/>
        </w:rPr>
        <w:tab/>
        <w:t>наиболее</w:t>
      </w:r>
    </w:p>
    <w:p w14:paraId="32B20DB6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 xml:space="preserve">подготовленными педагогическими работниками МБДОУ в целях обмена опытом, оказания. помощи иным педагогическим работникам. </w:t>
      </w:r>
      <w:r w:rsidR="00215628" w:rsidRPr="00281A93">
        <w:rPr>
          <w:rFonts w:ascii="Times New Roman" w:hAnsi="Times New Roman" w:cs="Times New Roman"/>
          <w:sz w:val="28"/>
          <w:szCs w:val="28"/>
        </w:rPr>
        <w:t>О</w:t>
      </w:r>
      <w:r w:rsidR="00215628">
        <w:rPr>
          <w:rFonts w:ascii="Times New Roman" w:hAnsi="Times New Roman" w:cs="Times New Roman"/>
          <w:sz w:val="28"/>
          <w:szCs w:val="28"/>
        </w:rPr>
        <w:t>т</w:t>
      </w:r>
      <w:r w:rsidR="00215628" w:rsidRPr="00281A93">
        <w:rPr>
          <w:rFonts w:ascii="Times New Roman" w:hAnsi="Times New Roman" w:cs="Times New Roman"/>
          <w:sz w:val="28"/>
          <w:szCs w:val="28"/>
        </w:rPr>
        <w:t>кр</w:t>
      </w:r>
      <w:r w:rsidR="00215628">
        <w:rPr>
          <w:rFonts w:ascii="Times New Roman" w:hAnsi="Times New Roman" w:cs="Times New Roman"/>
          <w:sz w:val="28"/>
          <w:szCs w:val="28"/>
        </w:rPr>
        <w:t>ыт</w:t>
      </w:r>
      <w:r w:rsidR="00215628" w:rsidRPr="00281A93">
        <w:rPr>
          <w:rFonts w:ascii="Times New Roman" w:hAnsi="Times New Roman" w:cs="Times New Roman"/>
          <w:sz w:val="28"/>
          <w:szCs w:val="28"/>
        </w:rPr>
        <w:t>ые</w:t>
      </w:r>
      <w:r w:rsidRPr="00281A93">
        <w:rPr>
          <w:rFonts w:ascii="Times New Roman" w:hAnsi="Times New Roman" w:cs="Times New Roman"/>
          <w:sz w:val="28"/>
          <w:szCs w:val="28"/>
        </w:rPr>
        <w:t xml:space="preserve"> занятия обсуждаются на</w:t>
      </w:r>
      <w:r w:rsidR="00215628">
        <w:rPr>
          <w:rFonts w:ascii="Times New Roman" w:hAnsi="Times New Roman" w:cs="Times New Roman"/>
          <w:sz w:val="28"/>
          <w:szCs w:val="28"/>
        </w:rPr>
        <w:t xml:space="preserve"> с</w:t>
      </w:r>
      <w:r w:rsidRPr="00281A93">
        <w:rPr>
          <w:rFonts w:ascii="Times New Roman" w:hAnsi="Times New Roman" w:cs="Times New Roman"/>
          <w:sz w:val="28"/>
          <w:szCs w:val="28"/>
        </w:rPr>
        <w:t>овещании при заведующей МБДОУ.</w:t>
      </w:r>
    </w:p>
    <w:p w14:paraId="73C4E072" w14:textId="77777777" w:rsidR="00215628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</w:r>
    </w:p>
    <w:p w14:paraId="62E373BE" w14:textId="77777777" w:rsidR="004B2336" w:rsidRPr="00215628" w:rsidRDefault="004B2336" w:rsidP="0021562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5628">
        <w:rPr>
          <w:rFonts w:ascii="Times New Roman" w:hAnsi="Times New Roman" w:cs="Times New Roman"/>
          <w:b/>
          <w:sz w:val="28"/>
          <w:szCs w:val="28"/>
        </w:rPr>
        <w:t>5.</w:t>
      </w:r>
      <w:r w:rsidR="00215628">
        <w:rPr>
          <w:rFonts w:ascii="Times New Roman" w:hAnsi="Times New Roman" w:cs="Times New Roman"/>
          <w:b/>
          <w:sz w:val="28"/>
          <w:szCs w:val="28"/>
        </w:rPr>
        <w:t xml:space="preserve"> Организация методической работы</w:t>
      </w:r>
    </w:p>
    <w:p w14:paraId="4ADC2374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  <w:t>5.1. Руководство</w:t>
      </w:r>
      <w:r w:rsidR="00215628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>заведующий МБДОУ</w:t>
      </w:r>
    </w:p>
    <w:p w14:paraId="7A48F466" w14:textId="77777777" w:rsidR="004B2336" w:rsidRPr="00281A93" w:rsidRDefault="00215628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5.2. Пл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анирование методической работы в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4B2336" w:rsidRPr="00281A93">
        <w:rPr>
          <w:rFonts w:ascii="Times New Roman" w:hAnsi="Times New Roman" w:cs="Times New Roman"/>
          <w:sz w:val="28"/>
          <w:szCs w:val="28"/>
        </w:rPr>
        <w:t>БДОУ осуществляется на учебный год. План методической работы МБДОУ является частью плана работы МБДОУ на учебный год.</w:t>
      </w:r>
    </w:p>
    <w:p w14:paraId="5BD4F666" w14:textId="77777777" w:rsidR="00281A93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  <w:t>5.3. Организация методической работы возлагается на старшего</w:t>
      </w:r>
      <w:r w:rsidR="00215628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 xml:space="preserve">воспитателя МБДОУ, который: </w:t>
      </w:r>
    </w:p>
    <w:p w14:paraId="13FD7EF3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- координирует и контролирует работу педагогов по всем направлениям</w:t>
      </w:r>
    </w:p>
    <w:p w14:paraId="7EFBE639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  <w:t>педагогической деятельности;</w:t>
      </w:r>
    </w:p>
    <w:p w14:paraId="20BC1085" w14:textId="77777777" w:rsidR="004B2336" w:rsidRPr="00281A93" w:rsidRDefault="00215628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обобщает,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систематизирует и пополняет методическую копилку</w:t>
      </w:r>
    </w:p>
    <w:p w14:paraId="69D282E0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докладами, сообщениями, сделанными на заседаниях Педагогического совета,</w:t>
      </w:r>
      <w:r w:rsidR="00215628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 xml:space="preserve">семинарах, конспектами отрытых мероприятий и </w:t>
      </w:r>
      <w:r w:rsidR="00215628">
        <w:rPr>
          <w:rFonts w:ascii="Times New Roman" w:hAnsi="Times New Roman" w:cs="Times New Roman"/>
          <w:sz w:val="28"/>
          <w:szCs w:val="28"/>
        </w:rPr>
        <w:t>т</w:t>
      </w:r>
      <w:r w:rsidRPr="00281A93">
        <w:rPr>
          <w:rFonts w:ascii="Times New Roman" w:hAnsi="Times New Roman" w:cs="Times New Roman"/>
          <w:sz w:val="28"/>
          <w:szCs w:val="28"/>
        </w:rPr>
        <w:t>.д.;</w:t>
      </w:r>
    </w:p>
    <w:p w14:paraId="4BF3ACEE" w14:textId="77777777" w:rsidR="004B2336" w:rsidRPr="00281A93" w:rsidRDefault="00215628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планирует проведение семинар</w:t>
      </w:r>
      <w:r>
        <w:rPr>
          <w:rFonts w:ascii="Times New Roman" w:hAnsi="Times New Roman" w:cs="Times New Roman"/>
          <w:sz w:val="28"/>
          <w:szCs w:val="28"/>
        </w:rPr>
        <w:t xml:space="preserve">ов, практикумов, которые служат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для</w:t>
      </w:r>
    </w:p>
    <w:p w14:paraId="5E3E1355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повышения педагогического мастерства педагога, проведение открытых показательных мероприятий, мастер-классов для демонстрации методов</w:t>
      </w:r>
    </w:p>
    <w:p w14:paraId="0E787ACD" w14:textId="77777777" w:rsidR="004B2336" w:rsidRPr="00281A93" w:rsidRDefault="004B2336" w:rsidP="00215628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образовательной и воспитательной работы.</w:t>
      </w:r>
    </w:p>
    <w:p w14:paraId="3F0BB28F" w14:textId="77777777" w:rsidR="004B2336" w:rsidRPr="00281A93" w:rsidRDefault="004B2336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ab/>
        <w:t>5.4. МБДОУ формулирует единую методическую тему, исходя из</w:t>
      </w:r>
      <w:r w:rsidR="00215628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>следующих требований:</w:t>
      </w:r>
    </w:p>
    <w:p w14:paraId="3ECDF89B" w14:textId="77777777" w:rsidR="004B2336" w:rsidRPr="00281A93" w:rsidRDefault="00215628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>актуальность темы;</w:t>
      </w:r>
    </w:p>
    <w:p w14:paraId="7EC73848" w14:textId="77777777" w:rsidR="004B2336" w:rsidRPr="00281A93" w:rsidRDefault="00215628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>учет достигнутого МБДОУ</w:t>
      </w:r>
      <w:r>
        <w:rPr>
          <w:rFonts w:ascii="Times New Roman" w:hAnsi="Times New Roman" w:cs="Times New Roman"/>
          <w:sz w:val="28"/>
          <w:szCs w:val="28"/>
        </w:rPr>
        <w:t xml:space="preserve"> уровня деятельности, интересов </w:t>
      </w:r>
      <w:r w:rsidR="004B2336" w:rsidRPr="00281A93">
        <w:rPr>
          <w:rFonts w:ascii="Times New Roman" w:hAnsi="Times New Roman" w:cs="Times New Roman"/>
          <w:sz w:val="28"/>
          <w:szCs w:val="28"/>
        </w:rPr>
        <w:t>и запросов</w:t>
      </w:r>
    </w:p>
    <w:p w14:paraId="3BC72A87" w14:textId="77777777" w:rsidR="004B2336" w:rsidRPr="00281A93" w:rsidRDefault="00215628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педагогов; </w:t>
      </w:r>
    </w:p>
    <w:p w14:paraId="62B746FF" w14:textId="77777777" w:rsidR="004B2336" w:rsidRPr="00281A93" w:rsidRDefault="00215628" w:rsidP="00215628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связь темы с конкретными научно-педагогическими исс</w:t>
      </w:r>
      <w:r>
        <w:rPr>
          <w:rFonts w:ascii="Times New Roman" w:hAnsi="Times New Roman" w:cs="Times New Roman"/>
          <w:sz w:val="28"/>
          <w:szCs w:val="28"/>
        </w:rPr>
        <w:t>л</w:t>
      </w:r>
      <w:r w:rsidR="004B2336" w:rsidRPr="00281A93">
        <w:rPr>
          <w:rFonts w:ascii="Times New Roman" w:hAnsi="Times New Roman" w:cs="Times New Roman"/>
          <w:sz w:val="28"/>
          <w:szCs w:val="28"/>
        </w:rPr>
        <w:t>едованиями</w:t>
      </w:r>
    </w:p>
    <w:p w14:paraId="2C2B8931" w14:textId="77777777" w:rsidR="00215628" w:rsidRDefault="004B2336" w:rsidP="00215628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и рекомендациями, с пед</w:t>
      </w:r>
      <w:r w:rsidR="00215628">
        <w:rPr>
          <w:rFonts w:ascii="Times New Roman" w:hAnsi="Times New Roman" w:cs="Times New Roman"/>
          <w:sz w:val="28"/>
          <w:szCs w:val="28"/>
        </w:rPr>
        <w:t>агогическим опытом, накопленным</w:t>
      </w:r>
      <w:r w:rsidRPr="00281A93">
        <w:rPr>
          <w:rFonts w:ascii="Times New Roman" w:hAnsi="Times New Roman" w:cs="Times New Roman"/>
          <w:sz w:val="28"/>
          <w:szCs w:val="28"/>
        </w:rPr>
        <w:t>:</w:t>
      </w:r>
      <w:r w:rsidR="00215628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>практикой работы</w:t>
      </w:r>
      <w:r w:rsidR="00215628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>других учреждений;</w:t>
      </w:r>
      <w:r w:rsidRPr="00281A93">
        <w:rPr>
          <w:rFonts w:ascii="Times New Roman" w:hAnsi="Times New Roman" w:cs="Times New Roman"/>
          <w:sz w:val="28"/>
          <w:szCs w:val="28"/>
        </w:rPr>
        <w:tab/>
      </w:r>
    </w:p>
    <w:p w14:paraId="1D3AED80" w14:textId="77777777" w:rsidR="004B2336" w:rsidRPr="00281A93" w:rsidRDefault="004B2336" w:rsidP="00215628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- учет ресурсов МБДОУ.</w:t>
      </w:r>
    </w:p>
    <w:p w14:paraId="78B61306" w14:textId="77777777" w:rsidR="004B2336" w:rsidRPr="00281A93" w:rsidRDefault="004B2336" w:rsidP="00215628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Еди</w:t>
      </w:r>
      <w:r w:rsidR="00215628">
        <w:rPr>
          <w:rFonts w:ascii="Times New Roman" w:hAnsi="Times New Roman" w:cs="Times New Roman"/>
          <w:sz w:val="28"/>
          <w:szCs w:val="28"/>
        </w:rPr>
        <w:t>н</w:t>
      </w:r>
      <w:r w:rsidRPr="00281A93">
        <w:rPr>
          <w:rFonts w:ascii="Times New Roman" w:hAnsi="Times New Roman" w:cs="Times New Roman"/>
          <w:sz w:val="28"/>
          <w:szCs w:val="28"/>
        </w:rPr>
        <w:t>ая мето</w:t>
      </w:r>
      <w:r w:rsidR="00215628">
        <w:rPr>
          <w:rFonts w:ascii="Times New Roman" w:hAnsi="Times New Roman" w:cs="Times New Roman"/>
          <w:sz w:val="28"/>
          <w:szCs w:val="28"/>
        </w:rPr>
        <w:t xml:space="preserve">дическая тема МБДОУ реализуется </w:t>
      </w:r>
      <w:r w:rsidRPr="00281A93">
        <w:rPr>
          <w:rFonts w:ascii="Times New Roman" w:hAnsi="Times New Roman" w:cs="Times New Roman"/>
          <w:sz w:val="28"/>
          <w:szCs w:val="28"/>
        </w:rPr>
        <w:t>через систему</w:t>
      </w:r>
      <w:r w:rsidR="00215628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>методической работы.</w:t>
      </w:r>
    </w:p>
    <w:p w14:paraId="7C04D0FA" w14:textId="77777777" w:rsidR="00215628" w:rsidRDefault="00215628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D1F424" w14:textId="77777777" w:rsidR="004B2336" w:rsidRPr="00215628" w:rsidRDefault="004B2336" w:rsidP="0021562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5628">
        <w:rPr>
          <w:rFonts w:ascii="Times New Roman" w:hAnsi="Times New Roman" w:cs="Times New Roman"/>
          <w:b/>
          <w:sz w:val="28"/>
          <w:szCs w:val="28"/>
        </w:rPr>
        <w:t>6. Делопроизводство</w:t>
      </w:r>
    </w:p>
    <w:p w14:paraId="148FE385" w14:textId="77777777" w:rsidR="004B2336" w:rsidRPr="00281A93" w:rsidRDefault="00215628" w:rsidP="00281A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6.1. В </w:t>
      </w:r>
      <w:r>
        <w:rPr>
          <w:rFonts w:ascii="Times New Roman" w:hAnsi="Times New Roman" w:cs="Times New Roman"/>
          <w:sz w:val="28"/>
          <w:szCs w:val="28"/>
        </w:rPr>
        <w:t>н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оменклатуру дел по методической </w:t>
      </w:r>
      <w:r w:rsidR="00572C5B" w:rsidRPr="00281A93">
        <w:rPr>
          <w:rFonts w:ascii="Times New Roman" w:hAnsi="Times New Roman" w:cs="Times New Roman"/>
          <w:sz w:val="28"/>
          <w:szCs w:val="28"/>
        </w:rPr>
        <w:t>раб</w:t>
      </w:r>
      <w:r w:rsidR="00572C5B">
        <w:rPr>
          <w:rFonts w:ascii="Times New Roman" w:hAnsi="Times New Roman" w:cs="Times New Roman"/>
          <w:sz w:val="28"/>
          <w:szCs w:val="28"/>
        </w:rPr>
        <w:t>от</w:t>
      </w:r>
      <w:r w:rsidR="00572C5B" w:rsidRPr="00281A93">
        <w:rPr>
          <w:rFonts w:ascii="Times New Roman" w:hAnsi="Times New Roman" w:cs="Times New Roman"/>
          <w:sz w:val="28"/>
          <w:szCs w:val="28"/>
        </w:rPr>
        <w:t>е</w:t>
      </w:r>
      <w:r w:rsidR="00572C5B">
        <w:rPr>
          <w:rFonts w:ascii="Times New Roman" w:hAnsi="Times New Roman" w:cs="Times New Roman"/>
          <w:sz w:val="28"/>
          <w:szCs w:val="28"/>
        </w:rPr>
        <w:t xml:space="preserve"> входят</w:t>
      </w:r>
      <w:r w:rsidR="004B2336" w:rsidRPr="00281A93">
        <w:rPr>
          <w:rFonts w:ascii="Times New Roman" w:hAnsi="Times New Roman" w:cs="Times New Roman"/>
          <w:sz w:val="28"/>
          <w:szCs w:val="28"/>
        </w:rPr>
        <w:t>:</w:t>
      </w:r>
    </w:p>
    <w:p w14:paraId="6F182201" w14:textId="77777777" w:rsidR="004B2336" w:rsidRPr="00281A93" w:rsidRDefault="00572C5B" w:rsidP="00572C5B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>нормативно-правовые и инструктив</w:t>
      </w:r>
      <w:r>
        <w:rPr>
          <w:rFonts w:ascii="Times New Roman" w:hAnsi="Times New Roman" w:cs="Times New Roman"/>
          <w:sz w:val="28"/>
          <w:szCs w:val="28"/>
        </w:rPr>
        <w:t>но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-методические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281A93">
        <w:rPr>
          <w:rFonts w:ascii="Times New Roman" w:hAnsi="Times New Roman" w:cs="Times New Roman"/>
          <w:sz w:val="28"/>
          <w:szCs w:val="28"/>
        </w:rPr>
        <w:t>окументы</w:t>
      </w:r>
    </w:p>
    <w:p w14:paraId="0BDD8584" w14:textId="77777777" w:rsidR="004B2336" w:rsidRPr="00281A93" w:rsidRDefault="004B2336" w:rsidP="00572C5B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81A93">
        <w:rPr>
          <w:rFonts w:ascii="Times New Roman" w:hAnsi="Times New Roman" w:cs="Times New Roman"/>
          <w:sz w:val="28"/>
          <w:szCs w:val="28"/>
        </w:rPr>
        <w:t>(приказы, положения, распоряжения, инстр</w:t>
      </w:r>
      <w:r w:rsidR="00572C5B">
        <w:rPr>
          <w:rFonts w:ascii="Times New Roman" w:hAnsi="Times New Roman" w:cs="Times New Roman"/>
          <w:sz w:val="28"/>
          <w:szCs w:val="28"/>
        </w:rPr>
        <w:t>уктивные</w:t>
      </w:r>
      <w:r w:rsidRPr="00281A93">
        <w:rPr>
          <w:rFonts w:ascii="Times New Roman" w:hAnsi="Times New Roman" w:cs="Times New Roman"/>
          <w:sz w:val="28"/>
          <w:szCs w:val="28"/>
        </w:rPr>
        <w:t xml:space="preserve"> письма</w:t>
      </w:r>
      <w:r w:rsidR="00572C5B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 xml:space="preserve"> п</w:t>
      </w:r>
      <w:r w:rsidR="00572C5B">
        <w:rPr>
          <w:rFonts w:ascii="Times New Roman" w:hAnsi="Times New Roman" w:cs="Times New Roman"/>
          <w:sz w:val="28"/>
          <w:szCs w:val="28"/>
        </w:rPr>
        <w:t xml:space="preserve">о </w:t>
      </w:r>
      <w:r w:rsidRPr="00281A93">
        <w:rPr>
          <w:rFonts w:ascii="Times New Roman" w:hAnsi="Times New Roman" w:cs="Times New Roman"/>
          <w:sz w:val="28"/>
          <w:szCs w:val="28"/>
        </w:rPr>
        <w:t xml:space="preserve"> методической</w:t>
      </w:r>
      <w:r w:rsidR="00572C5B">
        <w:rPr>
          <w:rFonts w:ascii="Times New Roman" w:hAnsi="Times New Roman" w:cs="Times New Roman"/>
          <w:sz w:val="28"/>
          <w:szCs w:val="28"/>
        </w:rPr>
        <w:t xml:space="preserve"> </w:t>
      </w:r>
      <w:r w:rsidRPr="00281A93">
        <w:rPr>
          <w:rFonts w:ascii="Times New Roman" w:hAnsi="Times New Roman" w:cs="Times New Roman"/>
          <w:sz w:val="28"/>
          <w:szCs w:val="28"/>
        </w:rPr>
        <w:t>работе);</w:t>
      </w:r>
    </w:p>
    <w:p w14:paraId="4C57C3E3" w14:textId="77777777" w:rsidR="004B2336" w:rsidRPr="00281A93" w:rsidRDefault="00572C5B" w:rsidP="00572C5B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>база данных по педагогическим работника</w:t>
      </w:r>
      <w:r>
        <w:rPr>
          <w:rFonts w:ascii="Times New Roman" w:hAnsi="Times New Roman" w:cs="Times New Roman"/>
          <w:sz w:val="28"/>
          <w:szCs w:val="28"/>
        </w:rPr>
        <w:t>м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МБДОУ;</w:t>
      </w:r>
    </w:p>
    <w:p w14:paraId="5E02B860" w14:textId="77777777" w:rsidR="004B2336" w:rsidRPr="00281A93" w:rsidRDefault="00572C5B" w:rsidP="00572C5B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протоколы и материалы методических органо</w:t>
      </w:r>
      <w:r>
        <w:rPr>
          <w:rFonts w:ascii="Times New Roman" w:hAnsi="Times New Roman" w:cs="Times New Roman"/>
          <w:sz w:val="28"/>
          <w:szCs w:val="28"/>
        </w:rPr>
        <w:t>в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>Б</w:t>
      </w:r>
      <w:r w:rsidR="004B2336" w:rsidRPr="00281A93">
        <w:rPr>
          <w:rFonts w:ascii="Times New Roman" w:hAnsi="Times New Roman" w:cs="Times New Roman"/>
          <w:sz w:val="28"/>
          <w:szCs w:val="28"/>
        </w:rPr>
        <w:t>ДОУ;</w:t>
      </w:r>
    </w:p>
    <w:p w14:paraId="29681DB5" w14:textId="77777777" w:rsidR="004B2336" w:rsidRPr="00281A93" w:rsidRDefault="00572C5B" w:rsidP="00572C5B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</w:t>
      </w:r>
      <w:r w:rsidRPr="00281A93">
        <w:rPr>
          <w:rFonts w:ascii="Times New Roman" w:hAnsi="Times New Roman" w:cs="Times New Roman"/>
          <w:sz w:val="28"/>
          <w:szCs w:val="28"/>
        </w:rPr>
        <w:t>одовые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планы и отчеты по методической работе; </w:t>
      </w:r>
    </w:p>
    <w:p w14:paraId="1A4872A3" w14:textId="77777777" w:rsidR="004B2336" w:rsidRPr="00281A93" w:rsidRDefault="00572C5B" w:rsidP="00572C5B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перспективные планы и материалы по повы</w:t>
      </w:r>
      <w:r>
        <w:rPr>
          <w:rFonts w:ascii="Times New Roman" w:hAnsi="Times New Roman" w:cs="Times New Roman"/>
          <w:sz w:val="28"/>
          <w:szCs w:val="28"/>
        </w:rPr>
        <w:t xml:space="preserve">шению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квалиф</w:t>
      </w:r>
      <w:r>
        <w:rPr>
          <w:rFonts w:ascii="Times New Roman" w:hAnsi="Times New Roman" w:cs="Times New Roman"/>
          <w:sz w:val="28"/>
          <w:szCs w:val="28"/>
        </w:rPr>
        <w:t>ика</w:t>
      </w:r>
      <w:r w:rsidR="004B2336" w:rsidRPr="00281A93">
        <w:rPr>
          <w:rFonts w:ascii="Times New Roman" w:hAnsi="Times New Roman" w:cs="Times New Roman"/>
          <w:sz w:val="28"/>
          <w:szCs w:val="28"/>
        </w:rPr>
        <w:t>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педагогических работников МБДОУ;</w:t>
      </w:r>
    </w:p>
    <w:p w14:paraId="68628E6F" w14:textId="77777777" w:rsidR="004B2336" w:rsidRPr="00281A93" w:rsidRDefault="00572C5B" w:rsidP="00572C5B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материалы по профессиональным конкурсам;</w:t>
      </w:r>
    </w:p>
    <w:p w14:paraId="27FF3382" w14:textId="77777777" w:rsidR="004B2336" w:rsidRPr="00281A93" w:rsidRDefault="00572C5B" w:rsidP="00572C5B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>материалы по обобщению и распространению передового</w:t>
      </w:r>
      <w:r>
        <w:rPr>
          <w:rFonts w:ascii="Times New Roman" w:hAnsi="Times New Roman" w:cs="Times New Roman"/>
          <w:sz w:val="28"/>
          <w:szCs w:val="28"/>
        </w:rPr>
        <w:t xml:space="preserve"> педагогического опыта</w:t>
      </w:r>
      <w:r w:rsidR="004B2336" w:rsidRPr="00281A93">
        <w:rPr>
          <w:rFonts w:ascii="Times New Roman" w:hAnsi="Times New Roman" w:cs="Times New Roman"/>
          <w:sz w:val="28"/>
          <w:szCs w:val="28"/>
        </w:rPr>
        <w:t xml:space="preserve"> МБДОУ;</w:t>
      </w:r>
    </w:p>
    <w:p w14:paraId="0467CD62" w14:textId="77777777" w:rsidR="004B2336" w:rsidRPr="00281A93" w:rsidRDefault="00572C5B" w:rsidP="00572C5B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B2336" w:rsidRPr="00281A93">
        <w:rPr>
          <w:rFonts w:ascii="Times New Roman" w:hAnsi="Times New Roman" w:cs="Times New Roman"/>
          <w:sz w:val="28"/>
          <w:szCs w:val="28"/>
        </w:rPr>
        <w:t>учебно-методические пособия, разработанные педагогическими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2336" w:rsidRPr="00281A93">
        <w:rPr>
          <w:rFonts w:ascii="Times New Roman" w:hAnsi="Times New Roman" w:cs="Times New Roman"/>
          <w:sz w:val="28"/>
          <w:szCs w:val="28"/>
        </w:rPr>
        <w:t>работниками МБДОУ.</w:t>
      </w:r>
    </w:p>
    <w:sectPr w:rsidR="004B2336" w:rsidRPr="00281A93" w:rsidSect="00B621D6"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2109BF"/>
    <w:multiLevelType w:val="hybridMultilevel"/>
    <w:tmpl w:val="15164F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336"/>
    <w:rsid w:val="00215628"/>
    <w:rsid w:val="00281A93"/>
    <w:rsid w:val="002A532C"/>
    <w:rsid w:val="004B2336"/>
    <w:rsid w:val="004B2B5D"/>
    <w:rsid w:val="00572C5B"/>
    <w:rsid w:val="00634FC6"/>
    <w:rsid w:val="00835FD7"/>
    <w:rsid w:val="00A44A30"/>
    <w:rsid w:val="00A61701"/>
    <w:rsid w:val="00A64590"/>
    <w:rsid w:val="00A910C7"/>
    <w:rsid w:val="00B6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ED0A8"/>
  <w15:docId w15:val="{3AAE173D-E7A7-481F-B1DF-B8218A0BF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10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1626</Words>
  <Characters>9270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Пользователь</cp:lastModifiedBy>
  <cp:revision>4</cp:revision>
  <dcterms:created xsi:type="dcterms:W3CDTF">2016-02-10T13:08:00Z</dcterms:created>
  <dcterms:modified xsi:type="dcterms:W3CDTF">2023-12-19T10:57:00Z</dcterms:modified>
</cp:coreProperties>
</file>